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D0" w:rsidRDefault="003139D0" w:rsidP="003139D0">
      <w:pPr>
        <w:jc w:val="both"/>
        <w:rPr>
          <w:sz w:val="28"/>
          <w:szCs w:val="28"/>
        </w:rPr>
      </w:pPr>
      <w:r w:rsidRPr="004006BC">
        <w:rPr>
          <w:sz w:val="28"/>
          <w:szCs w:val="28"/>
        </w:rPr>
        <w:t xml:space="preserve">   </w:t>
      </w:r>
    </w:p>
    <w:p w:rsidR="003139D0" w:rsidRPr="003139D0" w:rsidRDefault="003139D0" w:rsidP="003139D0">
      <w:pPr>
        <w:widowControl w:val="0"/>
        <w:autoSpaceDE w:val="0"/>
        <w:autoSpaceDN w:val="0"/>
        <w:adjustRightInd w:val="0"/>
        <w:jc w:val="center"/>
      </w:pPr>
      <w:r w:rsidRPr="003139D0">
        <w:t xml:space="preserve">ИЗВЕЩЕНИЕ </w:t>
      </w:r>
    </w:p>
    <w:p w:rsidR="003139D0" w:rsidRDefault="003139D0" w:rsidP="003139D0">
      <w:pPr>
        <w:jc w:val="both"/>
        <w:rPr>
          <w:sz w:val="28"/>
          <w:szCs w:val="28"/>
        </w:rPr>
      </w:pPr>
    </w:p>
    <w:p w:rsidR="003139D0" w:rsidRPr="003139D0" w:rsidRDefault="0053079B" w:rsidP="003139D0">
      <w:pPr>
        <w:jc w:val="both"/>
      </w:pPr>
      <w:r>
        <w:t xml:space="preserve">      </w:t>
      </w:r>
      <w:proofErr w:type="gramStart"/>
      <w:r w:rsidR="003139D0" w:rsidRPr="003139D0">
        <w:t>Казённое  учреждение  «Палата  имущественных  и  земельных  отношений»  муниципального  образования  «</w:t>
      </w:r>
      <w:proofErr w:type="spellStart"/>
      <w:r w:rsidR="003139D0" w:rsidRPr="003139D0">
        <w:t>Лениногорский</w:t>
      </w:r>
      <w:proofErr w:type="spellEnd"/>
      <w:r w:rsidR="003139D0" w:rsidRPr="003139D0">
        <w:t xml:space="preserve">  муниципальный  район» </w:t>
      </w:r>
      <w:r w:rsidRPr="000E3842">
        <w:t xml:space="preserve">информирует население о </w:t>
      </w:r>
      <w:r w:rsidR="00A60DF6">
        <w:t xml:space="preserve">возможном </w:t>
      </w:r>
      <w:r w:rsidRPr="000E3842">
        <w:t>предоставлении в аренду земельн</w:t>
      </w:r>
      <w:r>
        <w:t>ого</w:t>
      </w:r>
      <w:r w:rsidRPr="000E3842">
        <w:t xml:space="preserve"> участк</w:t>
      </w:r>
      <w:r>
        <w:t>а</w:t>
      </w:r>
      <w:r w:rsidRPr="000E3842">
        <w:t xml:space="preserve">, </w:t>
      </w:r>
      <w:r>
        <w:t>государственная собственность на которые не разграничена</w:t>
      </w:r>
      <w:r w:rsidRPr="003139D0">
        <w:t xml:space="preserve"> </w:t>
      </w:r>
      <w:r w:rsidR="003139D0" w:rsidRPr="003139D0">
        <w:t>согласно ст.39.1</w:t>
      </w:r>
      <w:r w:rsidR="00A60DF6">
        <w:t>8</w:t>
      </w:r>
      <w:r w:rsidR="003139D0" w:rsidRPr="003139D0">
        <w:t xml:space="preserve">  Земельного  кодекса  Российской Федерации:</w:t>
      </w:r>
      <w:proofErr w:type="gramEnd"/>
    </w:p>
    <w:p w:rsidR="003139D0" w:rsidRPr="003139D0" w:rsidRDefault="003139D0" w:rsidP="00BB537A">
      <w:pPr>
        <w:tabs>
          <w:tab w:val="left" w:pos="709"/>
        </w:tabs>
        <w:jc w:val="both"/>
      </w:pPr>
      <w:r w:rsidRPr="003139D0">
        <w:t xml:space="preserve">            - из земель </w:t>
      </w:r>
      <w:r w:rsidR="00A60DF6">
        <w:t>сельскохозяйственного назначения</w:t>
      </w:r>
      <w:r w:rsidR="00035A63">
        <w:t>,</w:t>
      </w:r>
      <w:r w:rsidRPr="003139D0">
        <w:t xml:space="preserve"> </w:t>
      </w:r>
      <w:r w:rsidR="00035A63">
        <w:t>образуемого из</w:t>
      </w:r>
      <w:r w:rsidRPr="003139D0">
        <w:t xml:space="preserve"> </w:t>
      </w:r>
      <w:r w:rsidR="00035A63">
        <w:t xml:space="preserve">земельного участка с </w:t>
      </w:r>
      <w:r w:rsidRPr="003139D0">
        <w:t>кадастров</w:t>
      </w:r>
      <w:r w:rsidR="00035A63">
        <w:t>ым</w:t>
      </w:r>
      <w:r w:rsidRPr="003139D0">
        <w:t xml:space="preserve"> номером 16:25:</w:t>
      </w:r>
      <w:r w:rsidR="00035A63">
        <w:t>000000</w:t>
      </w:r>
      <w:r w:rsidRPr="003139D0">
        <w:t>:</w:t>
      </w:r>
      <w:r w:rsidR="00035A63">
        <w:t>528</w:t>
      </w:r>
      <w:r w:rsidRPr="003139D0">
        <w:t xml:space="preserve">, расположенный по адресу: Республика Татарстан, </w:t>
      </w:r>
      <w:proofErr w:type="spellStart"/>
      <w:r w:rsidRPr="003139D0">
        <w:t>Лениногорский</w:t>
      </w:r>
      <w:proofErr w:type="spellEnd"/>
      <w:r w:rsidRPr="003139D0">
        <w:t xml:space="preserve"> муниципальный район, </w:t>
      </w:r>
      <w:proofErr w:type="spellStart"/>
      <w:r w:rsidR="00035A63">
        <w:t>Каркалинское</w:t>
      </w:r>
      <w:proofErr w:type="spellEnd"/>
      <w:r w:rsidRPr="003139D0">
        <w:t xml:space="preserve"> сельское поселение, площадью </w:t>
      </w:r>
      <w:r w:rsidR="00035A63">
        <w:t>198283</w:t>
      </w:r>
      <w:r w:rsidRPr="003139D0">
        <w:t xml:space="preserve"> кв.м., с разрешенным использованием для </w:t>
      </w:r>
      <w:r w:rsidR="00035A63">
        <w:t>сенокошения, выпаса сельскохозяйственных животных</w:t>
      </w:r>
      <w:r w:rsidRPr="003139D0">
        <w:t>;</w:t>
      </w:r>
    </w:p>
    <w:p w:rsidR="003139D0" w:rsidRPr="003139D0" w:rsidRDefault="003139D0" w:rsidP="003139D0">
      <w:pPr>
        <w:jc w:val="both"/>
      </w:pPr>
      <w:r w:rsidRPr="003139D0">
        <w:t xml:space="preserve">     - </w:t>
      </w:r>
      <w:r w:rsidR="00035A63" w:rsidRPr="003139D0">
        <w:t xml:space="preserve">из земель </w:t>
      </w:r>
      <w:r w:rsidR="00035A63">
        <w:t>сельскохозяйственного назначения,</w:t>
      </w:r>
      <w:r w:rsidR="00035A63" w:rsidRPr="003139D0">
        <w:t xml:space="preserve"> </w:t>
      </w:r>
      <w:r w:rsidR="00035A63">
        <w:t>образуемого из</w:t>
      </w:r>
      <w:r w:rsidR="00035A63" w:rsidRPr="003139D0">
        <w:t xml:space="preserve"> </w:t>
      </w:r>
      <w:r w:rsidR="00035A63">
        <w:t xml:space="preserve">земельного участка с </w:t>
      </w:r>
      <w:r w:rsidR="00035A63" w:rsidRPr="003139D0">
        <w:t>кадастров</w:t>
      </w:r>
      <w:r w:rsidR="00035A63">
        <w:t>ым</w:t>
      </w:r>
      <w:r w:rsidR="00035A63" w:rsidRPr="003139D0">
        <w:t xml:space="preserve"> номером 16:25:</w:t>
      </w:r>
      <w:r w:rsidR="00035A63">
        <w:t>000000</w:t>
      </w:r>
      <w:r w:rsidR="00035A63" w:rsidRPr="003139D0">
        <w:t>:</w:t>
      </w:r>
      <w:r w:rsidR="00035A63">
        <w:t>528</w:t>
      </w:r>
      <w:r w:rsidR="00035A63" w:rsidRPr="003139D0">
        <w:t xml:space="preserve">, </w:t>
      </w:r>
      <w:proofErr w:type="gramStart"/>
      <w:r w:rsidR="00035A63" w:rsidRPr="003139D0">
        <w:t>расположенный</w:t>
      </w:r>
      <w:proofErr w:type="gramEnd"/>
      <w:r w:rsidR="00035A63" w:rsidRPr="003139D0">
        <w:t xml:space="preserve"> по адресу: Республика Татарстан, </w:t>
      </w:r>
      <w:proofErr w:type="spellStart"/>
      <w:r w:rsidR="00035A63" w:rsidRPr="003139D0">
        <w:t>Лениногорский</w:t>
      </w:r>
      <w:proofErr w:type="spellEnd"/>
      <w:r w:rsidR="00035A63" w:rsidRPr="003139D0">
        <w:t xml:space="preserve"> муниципальный район, </w:t>
      </w:r>
      <w:proofErr w:type="spellStart"/>
      <w:r w:rsidR="00035A63">
        <w:t>Каркалинское</w:t>
      </w:r>
      <w:proofErr w:type="spellEnd"/>
      <w:r w:rsidR="00035A63" w:rsidRPr="003139D0">
        <w:t xml:space="preserve"> сельское поселение, площадью </w:t>
      </w:r>
      <w:r w:rsidR="00035A63">
        <w:t>37335</w:t>
      </w:r>
      <w:r w:rsidR="00035A63" w:rsidRPr="003139D0">
        <w:t xml:space="preserve"> кв.м., с разрешенным использованием для </w:t>
      </w:r>
      <w:r w:rsidR="00035A63">
        <w:t>сельскохозяйственного производства.</w:t>
      </w:r>
    </w:p>
    <w:p w:rsidR="003139D0" w:rsidRPr="003139D0" w:rsidRDefault="00D64CBF" w:rsidP="003139D0">
      <w:pPr>
        <w:jc w:val="both"/>
      </w:pPr>
      <w:r>
        <w:t xml:space="preserve">     </w:t>
      </w:r>
      <w:r w:rsidR="00BB537A" w:rsidRPr="003139D0">
        <w:t>-из земель населенных пунктов</w:t>
      </w:r>
      <w:r w:rsidR="00BB537A">
        <w:t>, кадастровый квартал 16:51:011802</w:t>
      </w:r>
      <w:r w:rsidR="00BB537A" w:rsidRPr="003139D0">
        <w:t xml:space="preserve">,  расположенный по адресу: Республика Татарстан, </w:t>
      </w:r>
      <w:proofErr w:type="spellStart"/>
      <w:r w:rsidR="00BB537A" w:rsidRPr="003139D0">
        <w:t>Лениногорский</w:t>
      </w:r>
      <w:proofErr w:type="spellEnd"/>
      <w:r w:rsidR="00BB537A" w:rsidRPr="003139D0">
        <w:t xml:space="preserve"> муниципальный район, </w:t>
      </w:r>
      <w:r w:rsidR="00BB537A">
        <w:t>г</w:t>
      </w:r>
      <w:proofErr w:type="gramStart"/>
      <w:r w:rsidR="00BB537A">
        <w:t>.Л</w:t>
      </w:r>
      <w:proofErr w:type="gramEnd"/>
      <w:r w:rsidR="00BB537A">
        <w:t>ениногорск</w:t>
      </w:r>
      <w:r w:rsidR="00BB537A" w:rsidRPr="003139D0">
        <w:t>, ул.</w:t>
      </w:r>
      <w:r w:rsidR="00BB537A">
        <w:t>Газовиков</w:t>
      </w:r>
      <w:r w:rsidR="00BB537A" w:rsidRPr="003139D0">
        <w:t xml:space="preserve">, площадью </w:t>
      </w:r>
      <w:r w:rsidR="00BB537A">
        <w:t>678</w:t>
      </w:r>
      <w:r w:rsidR="00BB537A" w:rsidRPr="003139D0">
        <w:t xml:space="preserve"> кв.м., с разрешенным использованием </w:t>
      </w:r>
      <w:r w:rsidR="00BB537A">
        <w:t>для размещения объектов индивидуального жилищного строительства</w:t>
      </w:r>
      <w:r w:rsidR="00206762">
        <w:t>.</w:t>
      </w:r>
    </w:p>
    <w:p w:rsidR="003139D0" w:rsidRDefault="003139D0" w:rsidP="003139D0">
      <w:pPr>
        <w:jc w:val="both"/>
      </w:pPr>
      <w:r w:rsidRPr="003139D0">
        <w:t xml:space="preserve">     </w:t>
      </w:r>
      <w:r w:rsidR="00D64CBF">
        <w:t>Ознакомиться со схемой расположения земельного участка, в соответствии с которой предстоит образовать земельный участок</w:t>
      </w:r>
      <w:r w:rsidR="00D64CBF" w:rsidRPr="003139D0">
        <w:t xml:space="preserve"> </w:t>
      </w:r>
      <w:r w:rsidR="00D64CBF">
        <w:t>и п</w:t>
      </w:r>
      <w:r w:rsidRPr="003139D0">
        <w:t>рием заявлений о предоставлении земельного участка осуществляется в течени</w:t>
      </w:r>
      <w:proofErr w:type="gramStart"/>
      <w:r w:rsidRPr="003139D0">
        <w:t>и</w:t>
      </w:r>
      <w:proofErr w:type="gramEnd"/>
      <w:r w:rsidRPr="003139D0">
        <w:t xml:space="preserve"> месяца с момента опубликования сообщения</w:t>
      </w:r>
      <w:r w:rsidR="00D64CBF">
        <w:t>. Адрес и способ подачи заявления: заявления подаются лично или его законным представителем</w:t>
      </w:r>
      <w:r w:rsidRPr="003139D0">
        <w:t xml:space="preserve"> по адресу: Республика Татарстан, г</w:t>
      </w:r>
      <w:proofErr w:type="gramStart"/>
      <w:r w:rsidRPr="003139D0">
        <w:t>.Л</w:t>
      </w:r>
      <w:proofErr w:type="gramEnd"/>
      <w:r w:rsidRPr="003139D0">
        <w:t>ениногорск, ул.Тукая, д.7, кабинет № 28, приемные часы: с понедельника по четверг с 08.00 до 17.00 ч., в пятницу с 08.00 до 16.00 ч., обед с 12.00 до 13.00 ч., тел:  8 (85595)5-43-03.</w:t>
      </w:r>
    </w:p>
    <w:p w:rsidR="00D64CBF" w:rsidRPr="003139D0" w:rsidRDefault="00D64CBF" w:rsidP="003139D0">
      <w:pPr>
        <w:jc w:val="both"/>
      </w:pPr>
      <w:r>
        <w:t xml:space="preserve">           Дата окончания приема заявлений : 12 мая 2016 года.</w:t>
      </w:r>
    </w:p>
    <w:sectPr w:rsidR="00D64CBF" w:rsidRPr="003139D0" w:rsidSect="009439E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9D0"/>
    <w:rsid w:val="00035A63"/>
    <w:rsid w:val="00077C02"/>
    <w:rsid w:val="00206762"/>
    <w:rsid w:val="003139D0"/>
    <w:rsid w:val="0053079B"/>
    <w:rsid w:val="008769D1"/>
    <w:rsid w:val="00A60DF6"/>
    <w:rsid w:val="00BB537A"/>
    <w:rsid w:val="00BD4193"/>
    <w:rsid w:val="00CB36DC"/>
    <w:rsid w:val="00D02ECF"/>
    <w:rsid w:val="00D6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MatrixEvelina</dc:creator>
  <cp:lastModifiedBy>MatrixEvelina</cp:lastModifiedBy>
  <cp:revision>2</cp:revision>
  <cp:lastPrinted>2016-04-13T05:27:00Z</cp:lastPrinted>
  <dcterms:created xsi:type="dcterms:W3CDTF">2016-04-13T05:28:00Z</dcterms:created>
  <dcterms:modified xsi:type="dcterms:W3CDTF">2016-04-13T05:28:00Z</dcterms:modified>
</cp:coreProperties>
</file>