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21CA" w14:textId="77777777" w:rsidR="00966475" w:rsidRDefault="00334880" w:rsidP="009664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24FA6">
        <w:rPr>
          <w:rFonts w:ascii="Times New Roman" w:hAnsi="Times New Roman" w:cs="Times New Roman"/>
          <w:b/>
          <w:sz w:val="28"/>
        </w:rPr>
        <w:t xml:space="preserve">Программа проведения </w:t>
      </w:r>
      <w:r>
        <w:rPr>
          <w:rFonts w:ascii="Times New Roman" w:hAnsi="Times New Roman" w:cs="Times New Roman"/>
          <w:b/>
          <w:sz w:val="28"/>
        </w:rPr>
        <w:t>образовательной программы проекта</w:t>
      </w:r>
    </w:p>
    <w:p w14:paraId="427CBED6" w14:textId="1B7FFD3E" w:rsidR="00334880" w:rsidRPr="007275A5" w:rsidRDefault="00966475" w:rsidP="00334880">
      <w:pPr>
        <w:jc w:val="center"/>
        <w:rPr>
          <w:rFonts w:ascii="Times New Roman" w:hAnsi="Times New Roman" w:cs="Times New Roman"/>
          <w:b/>
          <w:sz w:val="28"/>
        </w:rPr>
      </w:pPr>
      <w:r w:rsidRPr="00966475">
        <w:rPr>
          <w:rFonts w:ascii="Times New Roman" w:hAnsi="Times New Roman" w:cs="Times New Roman"/>
          <w:b/>
          <w:sz w:val="28"/>
        </w:rPr>
        <w:t>«Правовая и финансовая грамотность начинающего предпринимателя в сфере сельского хозяйства "Своё дело"»</w:t>
      </w:r>
      <w:r w:rsidR="00334880">
        <w:rPr>
          <w:rFonts w:ascii="Times New Roman" w:hAnsi="Times New Roman" w:cs="Times New Roman"/>
          <w:b/>
          <w:sz w:val="28"/>
        </w:rPr>
        <w:t xml:space="preserve">  </w:t>
      </w:r>
    </w:p>
    <w:p w14:paraId="46B1FBFF" w14:textId="3CF6AEEC" w:rsidR="00334880" w:rsidRDefault="00334880" w:rsidP="0033488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40EA0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164F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4F35">
        <w:rPr>
          <w:rFonts w:ascii="Times New Roman" w:hAnsi="Times New Roman" w:cs="Times New Roman"/>
          <w:sz w:val="24"/>
          <w:szCs w:val="24"/>
        </w:rPr>
        <w:t xml:space="preserve"> </w:t>
      </w:r>
      <w:r w:rsidR="00966475" w:rsidRPr="00164F35">
        <w:rPr>
          <w:rFonts w:ascii="Times New Roman" w:hAnsi="Times New Roman" w:cs="Times New Roman"/>
          <w:sz w:val="24"/>
          <w:szCs w:val="24"/>
        </w:rPr>
        <w:t>г. Лениногорск,</w:t>
      </w:r>
      <w:r w:rsidR="00753015" w:rsidRPr="00164F35">
        <w:rPr>
          <w:rFonts w:ascii="Times New Roman" w:hAnsi="Times New Roman" w:cs="Times New Roman"/>
          <w:sz w:val="24"/>
          <w:szCs w:val="24"/>
        </w:rPr>
        <w:t xml:space="preserve"> ул. Кошевого</w:t>
      </w:r>
      <w:r w:rsidR="00753015">
        <w:rPr>
          <w:rFonts w:ascii="Times New Roman" w:hAnsi="Times New Roman" w:cs="Times New Roman"/>
          <w:sz w:val="24"/>
          <w:szCs w:val="24"/>
        </w:rPr>
        <w:t>, д. 28</w:t>
      </w:r>
      <w:r w:rsidR="00A61439">
        <w:rPr>
          <w:rFonts w:ascii="Times New Roman" w:hAnsi="Times New Roman" w:cs="Times New Roman"/>
          <w:sz w:val="24"/>
          <w:szCs w:val="24"/>
        </w:rPr>
        <w:t>, Молодежный центр.</w:t>
      </w:r>
      <w:r w:rsidR="00966475">
        <w:rPr>
          <w:rFonts w:ascii="Times New Roman" w:hAnsi="Times New Roman" w:cs="Times New Roman"/>
          <w:sz w:val="24"/>
          <w:szCs w:val="24"/>
        </w:rPr>
        <w:t xml:space="preserve"> </w:t>
      </w:r>
      <w:r w:rsidRPr="00940EA0">
        <w:rPr>
          <w:rFonts w:ascii="Times New Roman" w:hAnsi="Times New Roman" w:cs="Times New Roman"/>
          <w:sz w:val="24"/>
          <w:szCs w:val="24"/>
        </w:rPr>
        <w:br/>
      </w:r>
      <w:r w:rsidRPr="00940EA0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940EA0">
        <w:rPr>
          <w:rFonts w:ascii="Times New Roman" w:hAnsi="Times New Roman" w:cs="Times New Roman"/>
          <w:sz w:val="24"/>
          <w:szCs w:val="24"/>
        </w:rPr>
        <w:t xml:space="preserve"> </w:t>
      </w:r>
      <w:r w:rsidR="00966475">
        <w:rPr>
          <w:rFonts w:ascii="Times New Roman" w:hAnsi="Times New Roman" w:cs="Times New Roman"/>
          <w:bCs/>
          <w:sz w:val="24"/>
          <w:szCs w:val="24"/>
        </w:rPr>
        <w:t>7 октября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84073">
        <w:rPr>
          <w:rFonts w:ascii="Times New Roman" w:hAnsi="Times New Roman" w:cs="Times New Roman"/>
          <w:bCs/>
          <w:sz w:val="24"/>
          <w:szCs w:val="24"/>
        </w:rPr>
        <w:t>3</w:t>
      </w:r>
      <w:r w:rsidRPr="00940EA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1033201" w14:textId="77777777" w:rsidR="00334880" w:rsidRPr="006765F7" w:rsidRDefault="00334880" w:rsidP="00D5755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493"/>
      </w:tblGrid>
      <w:tr w:rsidR="00A61439" w:rsidRPr="009579BE" w14:paraId="02C841F4" w14:textId="77777777" w:rsidTr="007E461B">
        <w:trPr>
          <w:jc w:val="center"/>
        </w:trPr>
        <w:tc>
          <w:tcPr>
            <w:tcW w:w="10048" w:type="dxa"/>
            <w:gridSpan w:val="2"/>
            <w:shd w:val="clear" w:color="auto" w:fill="D9E2F3" w:themeFill="accent5" w:themeFillTint="33"/>
          </w:tcPr>
          <w:p w14:paraId="520772B4" w14:textId="77777777" w:rsidR="00A61439" w:rsidRPr="009579BE" w:rsidRDefault="00A61439" w:rsidP="007E461B">
            <w:pPr>
              <w:jc w:val="center"/>
              <w:rPr>
                <w:b/>
                <w:sz w:val="23"/>
                <w:szCs w:val="23"/>
              </w:rPr>
            </w:pPr>
            <w:r w:rsidRPr="00966475">
              <w:rPr>
                <w:b/>
                <w:sz w:val="23"/>
                <w:szCs w:val="23"/>
              </w:rPr>
              <w:t xml:space="preserve">7 октября </w:t>
            </w:r>
            <w:r w:rsidRPr="009579BE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суббота</w:t>
            </w:r>
            <w:r w:rsidRPr="009579BE">
              <w:rPr>
                <w:b/>
                <w:sz w:val="23"/>
                <w:szCs w:val="23"/>
              </w:rPr>
              <w:t>)</w:t>
            </w:r>
          </w:p>
        </w:tc>
      </w:tr>
      <w:tr w:rsidR="00A61439" w:rsidRPr="009579BE" w14:paraId="5F554286" w14:textId="77777777" w:rsidTr="00D5755C">
        <w:trPr>
          <w:jc w:val="center"/>
        </w:trPr>
        <w:tc>
          <w:tcPr>
            <w:tcW w:w="1555" w:type="dxa"/>
            <w:shd w:val="clear" w:color="auto" w:fill="D9E2F3" w:themeFill="accent5" w:themeFillTint="33"/>
          </w:tcPr>
          <w:p w14:paraId="5796E9F5" w14:textId="77777777" w:rsidR="00A61439" w:rsidRPr="001B4240" w:rsidRDefault="00A61439" w:rsidP="007E4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8493" w:type="dxa"/>
            <w:shd w:val="clear" w:color="auto" w:fill="D9E2F3" w:themeFill="accent5" w:themeFillTint="33"/>
          </w:tcPr>
          <w:p w14:paraId="539A3E4F" w14:textId="77777777" w:rsidR="00A61439" w:rsidRPr="009579BE" w:rsidRDefault="00A61439" w:rsidP="007E461B">
            <w:pPr>
              <w:rPr>
                <w:b/>
                <w:sz w:val="23"/>
                <w:szCs w:val="23"/>
              </w:rPr>
            </w:pPr>
            <w:r w:rsidRPr="009579BE">
              <w:rPr>
                <w:sz w:val="23"/>
                <w:szCs w:val="23"/>
              </w:rPr>
              <w:t xml:space="preserve">Мероприятие                      </w:t>
            </w:r>
          </w:p>
        </w:tc>
      </w:tr>
      <w:tr w:rsidR="00A61439" w:rsidRPr="009579BE" w14:paraId="40E33CBD" w14:textId="77777777" w:rsidTr="00D5755C">
        <w:trPr>
          <w:jc w:val="center"/>
        </w:trPr>
        <w:tc>
          <w:tcPr>
            <w:tcW w:w="1555" w:type="dxa"/>
            <w:shd w:val="clear" w:color="auto" w:fill="auto"/>
          </w:tcPr>
          <w:p w14:paraId="64E6091C" w14:textId="77777777" w:rsidR="00A61439" w:rsidRDefault="00A61439" w:rsidP="007E4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493" w:type="dxa"/>
            <w:shd w:val="clear" w:color="auto" w:fill="auto"/>
          </w:tcPr>
          <w:p w14:paraId="67F86FBB" w14:textId="7C4234DE" w:rsidR="00A61439" w:rsidRPr="009579BE" w:rsidRDefault="006A2DC8" w:rsidP="007E4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 участников, регистрация.</w:t>
            </w:r>
          </w:p>
        </w:tc>
      </w:tr>
      <w:tr w:rsidR="006A2DC8" w:rsidRPr="009579BE" w14:paraId="206CC364" w14:textId="77777777" w:rsidTr="00D5755C">
        <w:trPr>
          <w:jc w:val="center"/>
        </w:trPr>
        <w:tc>
          <w:tcPr>
            <w:tcW w:w="1555" w:type="dxa"/>
            <w:shd w:val="clear" w:color="auto" w:fill="auto"/>
          </w:tcPr>
          <w:p w14:paraId="6938546B" w14:textId="4937271F" w:rsidR="006A2DC8" w:rsidRDefault="006A2DC8" w:rsidP="007E4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493" w:type="dxa"/>
            <w:shd w:val="clear" w:color="auto" w:fill="auto"/>
          </w:tcPr>
          <w:p w14:paraId="310B7AA4" w14:textId="679A9AB6" w:rsidR="006A2DC8" w:rsidRDefault="006A2DC8" w:rsidP="007E4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Официальное открытие Форума, знакомство участников</w:t>
            </w:r>
          </w:p>
        </w:tc>
      </w:tr>
      <w:tr w:rsidR="00A61439" w:rsidRPr="009579BE" w14:paraId="408E506C" w14:textId="77777777" w:rsidTr="00D5755C">
        <w:trPr>
          <w:jc w:val="center"/>
        </w:trPr>
        <w:tc>
          <w:tcPr>
            <w:tcW w:w="1555" w:type="dxa"/>
            <w:shd w:val="clear" w:color="auto" w:fill="auto"/>
          </w:tcPr>
          <w:p w14:paraId="689DF666" w14:textId="743B48DF" w:rsidR="00A61439" w:rsidRDefault="00A61439" w:rsidP="007E4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D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</w:t>
            </w:r>
            <w:r w:rsidRPr="002013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6A2DC8">
              <w:rPr>
                <w:sz w:val="24"/>
                <w:szCs w:val="24"/>
              </w:rPr>
              <w:t>2:45</w:t>
            </w:r>
          </w:p>
        </w:tc>
        <w:tc>
          <w:tcPr>
            <w:tcW w:w="8493" w:type="dxa"/>
            <w:shd w:val="clear" w:color="auto" w:fill="auto"/>
          </w:tcPr>
          <w:p w14:paraId="0F029BCC" w14:textId="1C8F3EC5" w:rsidR="00A61439" w:rsidRDefault="00A61439" w:rsidP="007E4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Pr="00105CD1">
              <w:rPr>
                <w:sz w:val="23"/>
                <w:szCs w:val="23"/>
              </w:rPr>
              <w:t xml:space="preserve">Малые формы хозяйствования в сельском хозяйстве. Бухучёт, отчетность и налогообложение в малых формах хозяйствования: </w:t>
            </w:r>
            <w:r w:rsidR="00D5755C">
              <w:rPr>
                <w:sz w:val="23"/>
                <w:szCs w:val="23"/>
              </w:rPr>
              <w:br/>
            </w:r>
            <w:r w:rsidRPr="00105CD1">
              <w:rPr>
                <w:sz w:val="23"/>
                <w:szCs w:val="23"/>
              </w:rPr>
              <w:t xml:space="preserve">фермерских </w:t>
            </w:r>
            <w:r>
              <w:rPr>
                <w:sz w:val="23"/>
                <w:szCs w:val="23"/>
              </w:rPr>
              <w:t xml:space="preserve">хозяйствах, </w:t>
            </w:r>
            <w:proofErr w:type="spellStart"/>
            <w:r>
              <w:rPr>
                <w:sz w:val="23"/>
                <w:szCs w:val="23"/>
              </w:rPr>
              <w:t>лпх</w:t>
            </w:r>
            <w:proofErr w:type="spellEnd"/>
            <w:r w:rsidR="00D5755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 кооперативах»</w:t>
            </w:r>
          </w:p>
          <w:p w14:paraId="721F946F" w14:textId="1E68EAD5" w:rsidR="00A61439" w:rsidRPr="00105CD1" w:rsidRDefault="006A2DC8" w:rsidP="007E461B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-</w:t>
            </w:r>
            <w:proofErr w:type="spellStart"/>
            <w:r w:rsidR="00A61439" w:rsidRPr="00105CD1">
              <w:rPr>
                <w:i/>
                <w:sz w:val="23"/>
                <w:szCs w:val="23"/>
              </w:rPr>
              <w:t>Мифтахова</w:t>
            </w:r>
            <w:proofErr w:type="spellEnd"/>
            <w:r w:rsidR="00A61439" w:rsidRPr="00105CD1">
              <w:rPr>
                <w:i/>
                <w:sz w:val="23"/>
                <w:szCs w:val="23"/>
              </w:rPr>
              <w:t xml:space="preserve"> Эльза </w:t>
            </w:r>
            <w:proofErr w:type="spellStart"/>
            <w:r w:rsidR="00A61439" w:rsidRPr="00105CD1">
              <w:rPr>
                <w:i/>
                <w:sz w:val="23"/>
                <w:szCs w:val="23"/>
              </w:rPr>
              <w:t>Булатовна</w:t>
            </w:r>
            <w:proofErr w:type="spellEnd"/>
            <w:r w:rsidR="00A61439" w:rsidRPr="00105CD1">
              <w:rPr>
                <w:i/>
                <w:sz w:val="23"/>
                <w:szCs w:val="23"/>
              </w:rPr>
              <w:t>,</w:t>
            </w:r>
            <w:r w:rsidR="00A61439">
              <w:rPr>
                <w:i/>
                <w:sz w:val="23"/>
                <w:szCs w:val="23"/>
              </w:rPr>
              <w:t xml:space="preserve"> </w:t>
            </w:r>
            <w:r w:rsidR="00A61439" w:rsidRPr="00105CD1">
              <w:rPr>
                <w:i/>
                <w:sz w:val="23"/>
                <w:szCs w:val="23"/>
              </w:rPr>
              <w:t xml:space="preserve">Главный бухгалтер СПСПСК </w:t>
            </w:r>
            <w:r w:rsidR="00A61439">
              <w:rPr>
                <w:i/>
                <w:sz w:val="23"/>
                <w:szCs w:val="23"/>
              </w:rPr>
              <w:t>«</w:t>
            </w:r>
            <w:proofErr w:type="spellStart"/>
            <w:r w:rsidR="00A61439" w:rsidRPr="00105CD1">
              <w:rPr>
                <w:i/>
                <w:sz w:val="23"/>
                <w:szCs w:val="23"/>
              </w:rPr>
              <w:t>Айкорм</w:t>
            </w:r>
            <w:proofErr w:type="spellEnd"/>
            <w:r w:rsidR="00A61439">
              <w:rPr>
                <w:i/>
                <w:sz w:val="23"/>
                <w:szCs w:val="23"/>
              </w:rPr>
              <w:t>»</w:t>
            </w:r>
          </w:p>
        </w:tc>
      </w:tr>
      <w:tr w:rsidR="00A61439" w:rsidRPr="009579BE" w14:paraId="324585A8" w14:textId="77777777" w:rsidTr="00D5755C">
        <w:trPr>
          <w:trHeight w:val="58"/>
          <w:jc w:val="center"/>
        </w:trPr>
        <w:tc>
          <w:tcPr>
            <w:tcW w:w="1555" w:type="dxa"/>
            <w:shd w:val="clear" w:color="auto" w:fill="auto"/>
          </w:tcPr>
          <w:p w14:paraId="2EB020B8" w14:textId="6239614A" w:rsidR="00A61439" w:rsidRPr="0020139B" w:rsidRDefault="00A61439" w:rsidP="007E4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D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6A2DC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6A2D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6A2DC8">
              <w:rPr>
                <w:sz w:val="24"/>
                <w:szCs w:val="24"/>
              </w:rPr>
              <w:t>30</w:t>
            </w:r>
          </w:p>
        </w:tc>
        <w:tc>
          <w:tcPr>
            <w:tcW w:w="8493" w:type="dxa"/>
            <w:shd w:val="clear" w:color="auto" w:fill="auto"/>
          </w:tcPr>
          <w:p w14:paraId="35E3F262" w14:textId="26A3415A" w:rsidR="00A61439" w:rsidRDefault="00A61439" w:rsidP="007E4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Pr="000F0952">
              <w:rPr>
                <w:sz w:val="23"/>
                <w:szCs w:val="23"/>
              </w:rPr>
              <w:t>Земельные и имуществен</w:t>
            </w:r>
            <w:r>
              <w:rPr>
                <w:sz w:val="23"/>
                <w:szCs w:val="23"/>
              </w:rPr>
              <w:t>ные вопросы при запуске бизнеса</w:t>
            </w:r>
            <w:r w:rsidR="00D5755C">
              <w:rPr>
                <w:sz w:val="23"/>
                <w:szCs w:val="23"/>
              </w:rPr>
              <w:t xml:space="preserve"> на землях сельскохозяйственного назначений</w:t>
            </w:r>
            <w:r>
              <w:rPr>
                <w:sz w:val="23"/>
                <w:szCs w:val="23"/>
              </w:rPr>
              <w:t>»</w:t>
            </w:r>
          </w:p>
          <w:p w14:paraId="04D674A5" w14:textId="3A05A9EC" w:rsidR="00A61439" w:rsidRPr="000F0952" w:rsidRDefault="006A2DC8" w:rsidP="007E461B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-</w:t>
            </w:r>
            <w:r w:rsidR="00A61439" w:rsidRPr="000F0952">
              <w:rPr>
                <w:i/>
                <w:sz w:val="23"/>
                <w:szCs w:val="23"/>
              </w:rPr>
              <w:t>Марина Александровна Вавилова</w:t>
            </w:r>
            <w:r w:rsidR="00A61439">
              <w:rPr>
                <w:i/>
                <w:sz w:val="23"/>
                <w:szCs w:val="23"/>
              </w:rPr>
              <w:t xml:space="preserve">, </w:t>
            </w:r>
            <w:r>
              <w:rPr>
                <w:i/>
                <w:sz w:val="23"/>
                <w:szCs w:val="23"/>
              </w:rPr>
              <w:t>Н</w:t>
            </w:r>
            <w:r w:rsidR="00A61439" w:rsidRPr="000F0952">
              <w:rPr>
                <w:i/>
                <w:sz w:val="23"/>
                <w:szCs w:val="23"/>
              </w:rPr>
              <w:t>ачальник отдела</w:t>
            </w:r>
            <w:r w:rsidR="00A61439">
              <w:rPr>
                <w:rFonts w:ascii="Arial" w:eastAsia="Times New Roman" w:hAnsi="Arial" w:cs="Arial"/>
                <w:b/>
                <w:bCs/>
                <w:caps/>
                <w:color w:val="3C4052"/>
                <w:kern w:val="36"/>
                <w:sz w:val="48"/>
                <w:szCs w:val="48"/>
              </w:rPr>
              <w:t xml:space="preserve"> </w:t>
            </w:r>
            <w:r w:rsidR="00A61439" w:rsidRPr="000F0952">
              <w:rPr>
                <w:bCs/>
                <w:i/>
                <w:sz w:val="23"/>
                <w:szCs w:val="23"/>
              </w:rPr>
              <w:t>земельных и имущественных отношений</w:t>
            </w:r>
            <w:r w:rsidR="00A61439" w:rsidRPr="000F095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61439" w:rsidRPr="000F0952">
              <w:rPr>
                <w:bCs/>
                <w:i/>
                <w:sz w:val="23"/>
                <w:szCs w:val="23"/>
              </w:rPr>
              <w:t>Министерств</w:t>
            </w:r>
            <w:r w:rsidR="00A61439">
              <w:rPr>
                <w:bCs/>
                <w:i/>
                <w:sz w:val="23"/>
                <w:szCs w:val="23"/>
              </w:rPr>
              <w:t>а</w:t>
            </w:r>
            <w:r w:rsidR="00A61439" w:rsidRPr="000F0952">
              <w:rPr>
                <w:bCs/>
                <w:i/>
                <w:sz w:val="23"/>
                <w:szCs w:val="23"/>
              </w:rPr>
              <w:t xml:space="preserve"> сельского хозяйства и продовольствия</w:t>
            </w:r>
            <w:r w:rsidR="00A61439">
              <w:rPr>
                <w:bCs/>
                <w:i/>
                <w:sz w:val="23"/>
                <w:szCs w:val="23"/>
              </w:rPr>
              <w:t xml:space="preserve"> РТ</w:t>
            </w:r>
          </w:p>
        </w:tc>
      </w:tr>
      <w:tr w:rsidR="00A61439" w:rsidRPr="009579BE" w14:paraId="04887ADC" w14:textId="77777777" w:rsidTr="00D5755C">
        <w:trPr>
          <w:jc w:val="center"/>
        </w:trPr>
        <w:tc>
          <w:tcPr>
            <w:tcW w:w="1555" w:type="dxa"/>
            <w:shd w:val="clear" w:color="auto" w:fill="auto"/>
          </w:tcPr>
          <w:p w14:paraId="30253BD9" w14:textId="24704D0D" w:rsidR="00A61439" w:rsidRDefault="006A2DC8" w:rsidP="007E4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13:30-14:14</w:t>
            </w:r>
          </w:p>
        </w:tc>
        <w:tc>
          <w:tcPr>
            <w:tcW w:w="8493" w:type="dxa"/>
            <w:shd w:val="clear" w:color="auto" w:fill="auto"/>
          </w:tcPr>
          <w:p w14:paraId="1F75C80E" w14:textId="485F73C2" w:rsidR="00A61439" w:rsidRPr="009579BE" w:rsidRDefault="006A2DC8" w:rsidP="007E4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Перерыв на кофе-брейк, мастер-класс по </w:t>
            </w:r>
            <w:proofErr w:type="spellStart"/>
            <w:r>
              <w:rPr>
                <w:sz w:val="23"/>
                <w:szCs w:val="23"/>
              </w:rPr>
              <w:t>сыроделению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A61439" w:rsidRPr="009579BE" w14:paraId="6FA25371" w14:textId="77777777" w:rsidTr="00D5755C">
        <w:trPr>
          <w:trHeight w:val="265"/>
          <w:jc w:val="center"/>
        </w:trPr>
        <w:tc>
          <w:tcPr>
            <w:tcW w:w="1555" w:type="dxa"/>
          </w:tcPr>
          <w:p w14:paraId="02DDFF20" w14:textId="14F822F6" w:rsidR="00A61439" w:rsidRPr="001B4240" w:rsidRDefault="006A2DC8" w:rsidP="007E4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</w:t>
            </w:r>
            <w:r w:rsidR="00D5755C">
              <w:rPr>
                <w:sz w:val="24"/>
                <w:szCs w:val="24"/>
              </w:rPr>
              <w:t>00</w:t>
            </w:r>
          </w:p>
        </w:tc>
        <w:tc>
          <w:tcPr>
            <w:tcW w:w="8493" w:type="dxa"/>
          </w:tcPr>
          <w:p w14:paraId="054B6D27" w14:textId="14206033" w:rsidR="00A61439" w:rsidRDefault="00D5755C" w:rsidP="007E4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6A2DC8">
              <w:rPr>
                <w:sz w:val="23"/>
                <w:szCs w:val="23"/>
              </w:rPr>
              <w:t xml:space="preserve">Меры государственной поддержки малых форм хозяйствования: </w:t>
            </w:r>
            <w:r w:rsidR="00C04786">
              <w:rPr>
                <w:sz w:val="23"/>
                <w:szCs w:val="23"/>
              </w:rPr>
              <w:br/>
            </w:r>
            <w:r w:rsidR="006A2DC8">
              <w:rPr>
                <w:sz w:val="23"/>
                <w:szCs w:val="23"/>
              </w:rPr>
              <w:t>от ЛПХ до кооперативов»</w:t>
            </w:r>
          </w:p>
          <w:p w14:paraId="199120C1" w14:textId="005CA930" w:rsidR="00D5755C" w:rsidRPr="00D5755C" w:rsidRDefault="00D5755C" w:rsidP="007E461B">
            <w:pPr>
              <w:rPr>
                <w:i/>
                <w:iCs/>
                <w:sz w:val="23"/>
                <w:szCs w:val="23"/>
              </w:rPr>
            </w:pPr>
            <w:r w:rsidRPr="00D5755C">
              <w:rPr>
                <w:i/>
                <w:iCs/>
                <w:sz w:val="23"/>
                <w:szCs w:val="23"/>
              </w:rPr>
              <w:t xml:space="preserve">-Диляра </w:t>
            </w:r>
            <w:proofErr w:type="spellStart"/>
            <w:r w:rsidRPr="00D5755C">
              <w:rPr>
                <w:i/>
                <w:iCs/>
                <w:sz w:val="23"/>
                <w:szCs w:val="23"/>
              </w:rPr>
              <w:t>Данияловна</w:t>
            </w:r>
            <w:proofErr w:type="spellEnd"/>
            <w:r w:rsidRPr="00D5755C">
              <w:rPr>
                <w:i/>
                <w:iCs/>
                <w:sz w:val="23"/>
                <w:szCs w:val="23"/>
              </w:rPr>
              <w:t xml:space="preserve"> Шувалова, Директор ГБУ «Центр компетенций по развитию сельскохозяйственной кооперации в РТ»</w:t>
            </w:r>
          </w:p>
        </w:tc>
      </w:tr>
      <w:tr w:rsidR="00A61439" w:rsidRPr="009579BE" w14:paraId="2D77976A" w14:textId="77777777" w:rsidTr="00D5755C">
        <w:trPr>
          <w:trHeight w:val="265"/>
          <w:jc w:val="center"/>
        </w:trPr>
        <w:tc>
          <w:tcPr>
            <w:tcW w:w="1555" w:type="dxa"/>
          </w:tcPr>
          <w:p w14:paraId="41681342" w14:textId="092A8A69" w:rsidR="00A61439" w:rsidRDefault="00D5755C" w:rsidP="007E4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493" w:type="dxa"/>
          </w:tcPr>
          <w:p w14:paraId="50B79262" w14:textId="19BA10EA" w:rsidR="00A61439" w:rsidRPr="009579BE" w:rsidRDefault="00D5755C" w:rsidP="007E4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Типовые решения ведения бизнеса в ЛПХ</w:t>
            </w:r>
          </w:p>
        </w:tc>
      </w:tr>
      <w:tr w:rsidR="00A61439" w:rsidRPr="009579BE" w14:paraId="25A2FF8E" w14:textId="77777777" w:rsidTr="00D5755C">
        <w:trPr>
          <w:trHeight w:val="265"/>
          <w:jc w:val="center"/>
        </w:trPr>
        <w:tc>
          <w:tcPr>
            <w:tcW w:w="1555" w:type="dxa"/>
          </w:tcPr>
          <w:p w14:paraId="5FF880DE" w14:textId="104531E4" w:rsidR="00A61439" w:rsidRDefault="00D5755C" w:rsidP="007E4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493" w:type="dxa"/>
          </w:tcPr>
          <w:p w14:paraId="5B74A9CD" w14:textId="752D88FE" w:rsidR="00A61439" w:rsidRPr="009579BE" w:rsidRDefault="00D5755C" w:rsidP="007E4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планер стратегического развития и привлечения финансов фермерского хозяйства. Введение в онлайн-курс. </w:t>
            </w:r>
            <w:r>
              <w:rPr>
                <w:sz w:val="23"/>
                <w:szCs w:val="23"/>
              </w:rPr>
              <w:br/>
              <w:t xml:space="preserve">Подведение итогов. Вручение сертификатов. </w:t>
            </w:r>
          </w:p>
        </w:tc>
      </w:tr>
    </w:tbl>
    <w:p w14:paraId="419D3E99" w14:textId="1D2D2A6B" w:rsidR="00334880" w:rsidRDefault="00334880" w:rsidP="00993DE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C1181F" w14:textId="52C74184" w:rsidR="00F93644" w:rsidRDefault="00F93644" w:rsidP="00993DE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294024" w14:textId="33275DC4" w:rsidR="00F93644" w:rsidRPr="00993DE3" w:rsidRDefault="00F93644" w:rsidP="00993DE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93644" w:rsidRPr="00993DE3" w:rsidSect="006D2D6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1512" w14:textId="77777777" w:rsidR="003F361F" w:rsidRDefault="003F361F" w:rsidP="00207C01">
      <w:pPr>
        <w:spacing w:after="0" w:line="240" w:lineRule="auto"/>
      </w:pPr>
      <w:r>
        <w:separator/>
      </w:r>
    </w:p>
  </w:endnote>
  <w:endnote w:type="continuationSeparator" w:id="0">
    <w:p w14:paraId="4160323F" w14:textId="77777777" w:rsidR="003F361F" w:rsidRDefault="003F361F" w:rsidP="0020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0E47" w14:textId="77777777" w:rsidR="003F361F" w:rsidRDefault="003F361F" w:rsidP="00207C01">
      <w:pPr>
        <w:spacing w:after="0" w:line="240" w:lineRule="auto"/>
      </w:pPr>
      <w:r>
        <w:separator/>
      </w:r>
    </w:p>
  </w:footnote>
  <w:footnote w:type="continuationSeparator" w:id="0">
    <w:p w14:paraId="01C4935B" w14:textId="77777777" w:rsidR="003F361F" w:rsidRDefault="003F361F" w:rsidP="00207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898"/>
    <w:multiLevelType w:val="hybridMultilevel"/>
    <w:tmpl w:val="7458C768"/>
    <w:lvl w:ilvl="0" w:tplc="2124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02576"/>
    <w:multiLevelType w:val="hybridMultilevel"/>
    <w:tmpl w:val="C6DE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1ED8"/>
    <w:multiLevelType w:val="hybridMultilevel"/>
    <w:tmpl w:val="DA58E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951F3F"/>
    <w:multiLevelType w:val="hybridMultilevel"/>
    <w:tmpl w:val="52BE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4F0C"/>
    <w:multiLevelType w:val="hybridMultilevel"/>
    <w:tmpl w:val="023AA798"/>
    <w:lvl w:ilvl="0" w:tplc="7E62E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8566A4"/>
    <w:multiLevelType w:val="hybridMultilevel"/>
    <w:tmpl w:val="C758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9701A"/>
    <w:multiLevelType w:val="hybridMultilevel"/>
    <w:tmpl w:val="3DF42D26"/>
    <w:lvl w:ilvl="0" w:tplc="F82C6D52">
      <w:start w:val="1"/>
      <w:numFmt w:val="decimal"/>
      <w:lvlText w:val="%1."/>
      <w:lvlJc w:val="left"/>
      <w:pPr>
        <w:ind w:left="4594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C35891"/>
    <w:multiLevelType w:val="hybridMultilevel"/>
    <w:tmpl w:val="D540813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E9"/>
    <w:rsid w:val="000018E9"/>
    <w:rsid w:val="00005300"/>
    <w:rsid w:val="00022637"/>
    <w:rsid w:val="00043058"/>
    <w:rsid w:val="00064072"/>
    <w:rsid w:val="000665CE"/>
    <w:rsid w:val="000679C1"/>
    <w:rsid w:val="000706A8"/>
    <w:rsid w:val="00084414"/>
    <w:rsid w:val="000853AB"/>
    <w:rsid w:val="0009116C"/>
    <w:rsid w:val="00091AA2"/>
    <w:rsid w:val="00093996"/>
    <w:rsid w:val="0009442A"/>
    <w:rsid w:val="00096D99"/>
    <w:rsid w:val="000A2D6D"/>
    <w:rsid w:val="000A3472"/>
    <w:rsid w:val="000A3BE1"/>
    <w:rsid w:val="000A533C"/>
    <w:rsid w:val="000A78E9"/>
    <w:rsid w:val="000B2F52"/>
    <w:rsid w:val="000B5046"/>
    <w:rsid w:val="000B510D"/>
    <w:rsid w:val="000C23C0"/>
    <w:rsid w:val="000D4854"/>
    <w:rsid w:val="000D7656"/>
    <w:rsid w:val="000E0AE5"/>
    <w:rsid w:val="000E730D"/>
    <w:rsid w:val="00100B72"/>
    <w:rsid w:val="00101145"/>
    <w:rsid w:val="00105B89"/>
    <w:rsid w:val="001132AF"/>
    <w:rsid w:val="00114F3D"/>
    <w:rsid w:val="00144FD8"/>
    <w:rsid w:val="00154F5A"/>
    <w:rsid w:val="00156867"/>
    <w:rsid w:val="001572BC"/>
    <w:rsid w:val="001626E0"/>
    <w:rsid w:val="00164F35"/>
    <w:rsid w:val="00175A96"/>
    <w:rsid w:val="0018151B"/>
    <w:rsid w:val="00182165"/>
    <w:rsid w:val="00190B91"/>
    <w:rsid w:val="001A1EF4"/>
    <w:rsid w:val="001B0C92"/>
    <w:rsid w:val="001B29B4"/>
    <w:rsid w:val="001B711D"/>
    <w:rsid w:val="001B7F68"/>
    <w:rsid w:val="001C490D"/>
    <w:rsid w:val="001C7184"/>
    <w:rsid w:val="001D4DF5"/>
    <w:rsid w:val="001E3716"/>
    <w:rsid w:val="001E4575"/>
    <w:rsid w:val="00203C30"/>
    <w:rsid w:val="0020739B"/>
    <w:rsid w:val="00207C01"/>
    <w:rsid w:val="002105C1"/>
    <w:rsid w:val="00224799"/>
    <w:rsid w:val="00225E11"/>
    <w:rsid w:val="00231C80"/>
    <w:rsid w:val="0023581E"/>
    <w:rsid w:val="00235A88"/>
    <w:rsid w:val="00242B2B"/>
    <w:rsid w:val="00243B29"/>
    <w:rsid w:val="002506A7"/>
    <w:rsid w:val="00265263"/>
    <w:rsid w:val="00271FAE"/>
    <w:rsid w:val="002856E8"/>
    <w:rsid w:val="00286487"/>
    <w:rsid w:val="002B1A27"/>
    <w:rsid w:val="002B488B"/>
    <w:rsid w:val="002C32B9"/>
    <w:rsid w:val="002C6B48"/>
    <w:rsid w:val="002E2CFE"/>
    <w:rsid w:val="002E440F"/>
    <w:rsid w:val="002E4907"/>
    <w:rsid w:val="00305BA1"/>
    <w:rsid w:val="00307039"/>
    <w:rsid w:val="00311DE2"/>
    <w:rsid w:val="00327DD9"/>
    <w:rsid w:val="0033102A"/>
    <w:rsid w:val="00332006"/>
    <w:rsid w:val="00334880"/>
    <w:rsid w:val="00336BB8"/>
    <w:rsid w:val="00341F98"/>
    <w:rsid w:val="0036020D"/>
    <w:rsid w:val="003669F0"/>
    <w:rsid w:val="00371985"/>
    <w:rsid w:val="00381627"/>
    <w:rsid w:val="00394377"/>
    <w:rsid w:val="003947B1"/>
    <w:rsid w:val="003B51FD"/>
    <w:rsid w:val="003D1344"/>
    <w:rsid w:val="003D2BD7"/>
    <w:rsid w:val="003D4B9C"/>
    <w:rsid w:val="003D6237"/>
    <w:rsid w:val="003F361F"/>
    <w:rsid w:val="00402427"/>
    <w:rsid w:val="004123F8"/>
    <w:rsid w:val="00417A8A"/>
    <w:rsid w:val="004342B7"/>
    <w:rsid w:val="004411B0"/>
    <w:rsid w:val="00445607"/>
    <w:rsid w:val="004477C1"/>
    <w:rsid w:val="00461912"/>
    <w:rsid w:val="00477C37"/>
    <w:rsid w:val="00483095"/>
    <w:rsid w:val="00490501"/>
    <w:rsid w:val="004A451D"/>
    <w:rsid w:val="004A5FB3"/>
    <w:rsid w:val="004A7345"/>
    <w:rsid w:val="004B4829"/>
    <w:rsid w:val="004B7CEB"/>
    <w:rsid w:val="004D6337"/>
    <w:rsid w:val="004E3387"/>
    <w:rsid w:val="004E3B57"/>
    <w:rsid w:val="004F7929"/>
    <w:rsid w:val="00503BA9"/>
    <w:rsid w:val="00505599"/>
    <w:rsid w:val="00515B76"/>
    <w:rsid w:val="00523086"/>
    <w:rsid w:val="00527C5E"/>
    <w:rsid w:val="00532E58"/>
    <w:rsid w:val="00543362"/>
    <w:rsid w:val="00546F96"/>
    <w:rsid w:val="00547E70"/>
    <w:rsid w:val="00576951"/>
    <w:rsid w:val="00585BE5"/>
    <w:rsid w:val="005B2C9C"/>
    <w:rsid w:val="005B2E68"/>
    <w:rsid w:val="005B3C49"/>
    <w:rsid w:val="005C5967"/>
    <w:rsid w:val="005C6346"/>
    <w:rsid w:val="005C7AC7"/>
    <w:rsid w:val="005D54C8"/>
    <w:rsid w:val="005E2B30"/>
    <w:rsid w:val="005F622B"/>
    <w:rsid w:val="00615769"/>
    <w:rsid w:val="00617163"/>
    <w:rsid w:val="006265F1"/>
    <w:rsid w:val="00644D95"/>
    <w:rsid w:val="006551A4"/>
    <w:rsid w:val="00661A54"/>
    <w:rsid w:val="0068210C"/>
    <w:rsid w:val="00685876"/>
    <w:rsid w:val="00685E8F"/>
    <w:rsid w:val="006A2DC8"/>
    <w:rsid w:val="006B28DE"/>
    <w:rsid w:val="006C1FD9"/>
    <w:rsid w:val="006C471C"/>
    <w:rsid w:val="006D2D60"/>
    <w:rsid w:val="006D368B"/>
    <w:rsid w:val="006E0680"/>
    <w:rsid w:val="0070348C"/>
    <w:rsid w:val="00711025"/>
    <w:rsid w:val="0071155F"/>
    <w:rsid w:val="00711B8D"/>
    <w:rsid w:val="00717188"/>
    <w:rsid w:val="00740C3C"/>
    <w:rsid w:val="00753015"/>
    <w:rsid w:val="00753487"/>
    <w:rsid w:val="00765440"/>
    <w:rsid w:val="00774D7B"/>
    <w:rsid w:val="00774EA4"/>
    <w:rsid w:val="00794ED1"/>
    <w:rsid w:val="007A50D5"/>
    <w:rsid w:val="007B3E8F"/>
    <w:rsid w:val="007C212B"/>
    <w:rsid w:val="007C450C"/>
    <w:rsid w:val="007C77C8"/>
    <w:rsid w:val="007D135B"/>
    <w:rsid w:val="007D4AD2"/>
    <w:rsid w:val="007E0712"/>
    <w:rsid w:val="007E3F2E"/>
    <w:rsid w:val="00813591"/>
    <w:rsid w:val="008235F2"/>
    <w:rsid w:val="0083619A"/>
    <w:rsid w:val="008820BE"/>
    <w:rsid w:val="00885827"/>
    <w:rsid w:val="00892B7C"/>
    <w:rsid w:val="00893F7D"/>
    <w:rsid w:val="008A5E2B"/>
    <w:rsid w:val="008B22C2"/>
    <w:rsid w:val="008B6260"/>
    <w:rsid w:val="008C1EEA"/>
    <w:rsid w:val="008D6087"/>
    <w:rsid w:val="008D7EBA"/>
    <w:rsid w:val="008E1FBA"/>
    <w:rsid w:val="008E33E7"/>
    <w:rsid w:val="008E5CE9"/>
    <w:rsid w:val="008F207C"/>
    <w:rsid w:val="00911FC4"/>
    <w:rsid w:val="00920019"/>
    <w:rsid w:val="00925E32"/>
    <w:rsid w:val="0093078C"/>
    <w:rsid w:val="009346BA"/>
    <w:rsid w:val="009538BE"/>
    <w:rsid w:val="00956C53"/>
    <w:rsid w:val="009612E1"/>
    <w:rsid w:val="00966475"/>
    <w:rsid w:val="00990DF2"/>
    <w:rsid w:val="00993DE3"/>
    <w:rsid w:val="009B2895"/>
    <w:rsid w:val="009B2A42"/>
    <w:rsid w:val="009B4B5A"/>
    <w:rsid w:val="009B644A"/>
    <w:rsid w:val="009B7973"/>
    <w:rsid w:val="009C137A"/>
    <w:rsid w:val="009C1DA0"/>
    <w:rsid w:val="009C3C8A"/>
    <w:rsid w:val="009C6DA5"/>
    <w:rsid w:val="009D30B4"/>
    <w:rsid w:val="009D6323"/>
    <w:rsid w:val="009D6DA9"/>
    <w:rsid w:val="009E0A99"/>
    <w:rsid w:val="009E260D"/>
    <w:rsid w:val="009F0F91"/>
    <w:rsid w:val="00A02BD9"/>
    <w:rsid w:val="00A02C37"/>
    <w:rsid w:val="00A02DA3"/>
    <w:rsid w:val="00A03B1F"/>
    <w:rsid w:val="00A127B1"/>
    <w:rsid w:val="00A13B73"/>
    <w:rsid w:val="00A17513"/>
    <w:rsid w:val="00A23E24"/>
    <w:rsid w:val="00A27A7D"/>
    <w:rsid w:val="00A513D1"/>
    <w:rsid w:val="00A51E4C"/>
    <w:rsid w:val="00A601F4"/>
    <w:rsid w:val="00A61439"/>
    <w:rsid w:val="00A617D4"/>
    <w:rsid w:val="00A70561"/>
    <w:rsid w:val="00A72A27"/>
    <w:rsid w:val="00A74B6A"/>
    <w:rsid w:val="00A77CA5"/>
    <w:rsid w:val="00A77F47"/>
    <w:rsid w:val="00A821BD"/>
    <w:rsid w:val="00A90A2A"/>
    <w:rsid w:val="00A90FCF"/>
    <w:rsid w:val="00A933A1"/>
    <w:rsid w:val="00A97241"/>
    <w:rsid w:val="00AA249B"/>
    <w:rsid w:val="00AA3EE6"/>
    <w:rsid w:val="00AB1861"/>
    <w:rsid w:val="00AD34AC"/>
    <w:rsid w:val="00AD6C03"/>
    <w:rsid w:val="00B046A8"/>
    <w:rsid w:val="00B142B6"/>
    <w:rsid w:val="00B44A31"/>
    <w:rsid w:val="00B66965"/>
    <w:rsid w:val="00B66B56"/>
    <w:rsid w:val="00B72297"/>
    <w:rsid w:val="00B767BB"/>
    <w:rsid w:val="00B81C33"/>
    <w:rsid w:val="00B86B32"/>
    <w:rsid w:val="00B93F03"/>
    <w:rsid w:val="00B94057"/>
    <w:rsid w:val="00BA4D53"/>
    <w:rsid w:val="00BA6467"/>
    <w:rsid w:val="00BB6F45"/>
    <w:rsid w:val="00BD63FA"/>
    <w:rsid w:val="00BE4067"/>
    <w:rsid w:val="00BF5EF3"/>
    <w:rsid w:val="00C04786"/>
    <w:rsid w:val="00C1185B"/>
    <w:rsid w:val="00C17BDA"/>
    <w:rsid w:val="00C271FE"/>
    <w:rsid w:val="00C6392E"/>
    <w:rsid w:val="00C64580"/>
    <w:rsid w:val="00C67220"/>
    <w:rsid w:val="00C758DE"/>
    <w:rsid w:val="00C75D72"/>
    <w:rsid w:val="00C82A59"/>
    <w:rsid w:val="00CA67F4"/>
    <w:rsid w:val="00CB0794"/>
    <w:rsid w:val="00CD376B"/>
    <w:rsid w:val="00CE13F3"/>
    <w:rsid w:val="00CF16A1"/>
    <w:rsid w:val="00CF6C81"/>
    <w:rsid w:val="00CF7B25"/>
    <w:rsid w:val="00D03E08"/>
    <w:rsid w:val="00D03EBF"/>
    <w:rsid w:val="00D15C6C"/>
    <w:rsid w:val="00D310E3"/>
    <w:rsid w:val="00D5755C"/>
    <w:rsid w:val="00D57D01"/>
    <w:rsid w:val="00D81C5D"/>
    <w:rsid w:val="00D82DC8"/>
    <w:rsid w:val="00D87BF9"/>
    <w:rsid w:val="00DA061C"/>
    <w:rsid w:val="00DA25ED"/>
    <w:rsid w:val="00DA3049"/>
    <w:rsid w:val="00DA5051"/>
    <w:rsid w:val="00DC67EE"/>
    <w:rsid w:val="00DD1D46"/>
    <w:rsid w:val="00DD4D55"/>
    <w:rsid w:val="00DE31E3"/>
    <w:rsid w:val="00DF52D8"/>
    <w:rsid w:val="00E04F28"/>
    <w:rsid w:val="00E11176"/>
    <w:rsid w:val="00E156AD"/>
    <w:rsid w:val="00E308C6"/>
    <w:rsid w:val="00E37D94"/>
    <w:rsid w:val="00E40528"/>
    <w:rsid w:val="00E55597"/>
    <w:rsid w:val="00E55D65"/>
    <w:rsid w:val="00E71C7C"/>
    <w:rsid w:val="00E74269"/>
    <w:rsid w:val="00E83AA2"/>
    <w:rsid w:val="00EA592E"/>
    <w:rsid w:val="00EA6D92"/>
    <w:rsid w:val="00EB2002"/>
    <w:rsid w:val="00EC1B45"/>
    <w:rsid w:val="00EE21F5"/>
    <w:rsid w:val="00EE273C"/>
    <w:rsid w:val="00EE2EAB"/>
    <w:rsid w:val="00EE4E1E"/>
    <w:rsid w:val="00F01140"/>
    <w:rsid w:val="00F1026D"/>
    <w:rsid w:val="00F122AD"/>
    <w:rsid w:val="00F3269B"/>
    <w:rsid w:val="00F44F71"/>
    <w:rsid w:val="00F468E3"/>
    <w:rsid w:val="00F50672"/>
    <w:rsid w:val="00F5409B"/>
    <w:rsid w:val="00F5448A"/>
    <w:rsid w:val="00F553E8"/>
    <w:rsid w:val="00F56F63"/>
    <w:rsid w:val="00F65B2E"/>
    <w:rsid w:val="00F70ACD"/>
    <w:rsid w:val="00F7459E"/>
    <w:rsid w:val="00F83264"/>
    <w:rsid w:val="00F84073"/>
    <w:rsid w:val="00F93644"/>
    <w:rsid w:val="00FB3B84"/>
    <w:rsid w:val="00FC78BF"/>
    <w:rsid w:val="00FD0443"/>
    <w:rsid w:val="00FD09D4"/>
    <w:rsid w:val="00FD364B"/>
    <w:rsid w:val="00FD5936"/>
    <w:rsid w:val="00FD5AEF"/>
    <w:rsid w:val="00FE0FC4"/>
    <w:rsid w:val="00FE3AEA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CFAA"/>
  <w15:docId w15:val="{E8164A93-ED08-460C-8642-374E07DC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D34AC"/>
  </w:style>
  <w:style w:type="character" w:styleId="a3">
    <w:name w:val="Strong"/>
    <w:uiPriority w:val="22"/>
    <w:qFormat/>
    <w:rsid w:val="007534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nhideWhenUsed/>
    <w:rsid w:val="000A3B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237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5"/>
    <w:locked/>
    <w:rsid w:val="008B22C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8B22C2"/>
    <w:pPr>
      <w:widowControl w:val="0"/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2">
    <w:name w:val="Основной текст (2)_"/>
    <w:link w:val="20"/>
    <w:locked/>
    <w:rsid w:val="008B22C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2C2"/>
    <w:pPr>
      <w:widowControl w:val="0"/>
      <w:shd w:val="clear" w:color="auto" w:fill="FFFFFF"/>
      <w:spacing w:before="240" w:after="660" w:line="322" w:lineRule="exact"/>
      <w:jc w:val="center"/>
    </w:pPr>
    <w:rPr>
      <w:b/>
      <w:bCs/>
      <w:sz w:val="27"/>
      <w:szCs w:val="27"/>
    </w:rPr>
  </w:style>
  <w:style w:type="character" w:customStyle="1" w:styleId="4">
    <w:name w:val="Основной текст4"/>
    <w:rsid w:val="008B22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8">
    <w:name w:val="List Paragraph"/>
    <w:basedOn w:val="a"/>
    <w:uiPriority w:val="34"/>
    <w:qFormat/>
    <w:rsid w:val="008B22C2"/>
    <w:pPr>
      <w:ind w:left="720"/>
      <w:contextualSpacing/>
    </w:pPr>
  </w:style>
  <w:style w:type="paragraph" w:customStyle="1" w:styleId="Default">
    <w:name w:val="Default"/>
    <w:rsid w:val="00242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0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7C01"/>
  </w:style>
  <w:style w:type="paragraph" w:styleId="ab">
    <w:name w:val="footer"/>
    <w:basedOn w:val="a"/>
    <w:link w:val="ac"/>
    <w:uiPriority w:val="99"/>
    <w:unhideWhenUsed/>
    <w:rsid w:val="0020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7C01"/>
  </w:style>
  <w:style w:type="paragraph" w:customStyle="1" w:styleId="Body">
    <w:name w:val="Body"/>
    <w:rsid w:val="00F10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30">
    <w:name w:val="Заголовок 3 Знак"/>
    <w:basedOn w:val="a0"/>
    <w:link w:val="3"/>
    <w:uiPriority w:val="9"/>
    <w:semiHidden/>
    <w:rsid w:val="009B28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d">
    <w:name w:val="Table Grid"/>
    <w:basedOn w:val="a1"/>
    <w:uiPriority w:val="59"/>
    <w:rsid w:val="000A2D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9062-213D-4D72-A6BE-135674CA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Зульфира</dc:creator>
  <cp:lastModifiedBy>Начальник отдела СМИ</cp:lastModifiedBy>
  <cp:revision>2</cp:revision>
  <cp:lastPrinted>2023-10-05T10:54:00Z</cp:lastPrinted>
  <dcterms:created xsi:type="dcterms:W3CDTF">2023-10-05T10:54:00Z</dcterms:created>
  <dcterms:modified xsi:type="dcterms:W3CDTF">2023-10-05T10:54:00Z</dcterms:modified>
</cp:coreProperties>
</file>