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07" w:rsidRPr="00226307" w:rsidRDefault="00226307" w:rsidP="0022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2263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2263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 О Т О К О Л</w:t>
      </w:r>
    </w:p>
    <w:p w:rsidR="00226307" w:rsidRPr="00226307" w:rsidRDefault="00226307" w:rsidP="0022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63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схода граждан  </w:t>
      </w:r>
      <w:proofErr w:type="spellStart"/>
      <w:r w:rsidRPr="002263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Зеленорощинского</w:t>
      </w:r>
      <w:proofErr w:type="spellEnd"/>
      <w:r w:rsidRPr="002263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 Лениногорского муниципального района Республики Татарстан</w:t>
      </w:r>
    </w:p>
    <w:p w:rsidR="00226307" w:rsidRPr="00226307" w:rsidRDefault="00226307" w:rsidP="00226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6307" w:rsidRPr="00226307" w:rsidRDefault="002854F3" w:rsidP="00226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 15 августа  2016</w:t>
      </w:r>
      <w:r w:rsidR="00226307" w:rsidRPr="002263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года</w:t>
      </w:r>
      <w:r w:rsidR="00226307" w:rsidRPr="002263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226307" w:rsidRPr="002263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226307" w:rsidRPr="002263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226307" w:rsidRPr="002263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226307" w:rsidRPr="002263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226307" w:rsidRPr="002263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226307" w:rsidRPr="002263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№ 1</w:t>
      </w:r>
    </w:p>
    <w:p w:rsidR="00226307" w:rsidRPr="00226307" w:rsidRDefault="00226307" w:rsidP="00226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6307" w:rsidRPr="00226307" w:rsidRDefault="00226307" w:rsidP="00226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</w:t>
      </w:r>
      <w:r w:rsidR="00285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– СДК </w:t>
      </w:r>
      <w:proofErr w:type="spellStart"/>
      <w:r w:rsidR="00285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285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.З</w:t>
      </w:r>
      <w:proofErr w:type="gramEnd"/>
      <w:r w:rsidR="00285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еленая</w:t>
      </w:r>
      <w:proofErr w:type="spellEnd"/>
      <w:r w:rsidR="00285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Роща</w:t>
      </w:r>
    </w:p>
    <w:p w:rsidR="00226307" w:rsidRPr="00226307" w:rsidRDefault="002854F3" w:rsidP="0022630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</w:t>
      </w:r>
      <w:r w:rsidR="00107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</w:t>
      </w:r>
      <w:r w:rsidR="00107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26307" w:rsidRPr="0022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часов</w:t>
      </w:r>
    </w:p>
    <w:p w:rsidR="00226307" w:rsidRPr="00226307" w:rsidRDefault="002854F3" w:rsidP="00226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Присутствовало – </w:t>
      </w:r>
      <w:r w:rsidR="00226307" w:rsidRPr="0022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7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80 </w:t>
      </w:r>
      <w:r w:rsidR="00226307" w:rsidRPr="0022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</w:t>
      </w:r>
    </w:p>
    <w:p w:rsidR="00226307" w:rsidRPr="00226307" w:rsidRDefault="00226307" w:rsidP="00226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307" w:rsidRPr="00226307" w:rsidRDefault="00226307" w:rsidP="0022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63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Председатель схода  граждан –  </w:t>
      </w:r>
      <w:proofErr w:type="spellStart"/>
      <w:r w:rsidR="002854F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А.А.Потапов</w:t>
      </w:r>
      <w:proofErr w:type="spellEnd"/>
    </w:p>
    <w:p w:rsidR="00226307" w:rsidRPr="00226307" w:rsidRDefault="00226307" w:rsidP="00226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6307" w:rsidRPr="00226307" w:rsidRDefault="00226307" w:rsidP="00226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63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</w:t>
      </w:r>
      <w:r w:rsidR="00107B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кретарь схода  граждан –     </w:t>
      </w:r>
      <w:proofErr w:type="spellStart"/>
      <w:r w:rsidR="002854F3" w:rsidRPr="002854F3">
        <w:rPr>
          <w:rFonts w:ascii="Times New Roman" w:eastAsia="Times New Roman" w:hAnsi="Times New Roman" w:cs="Times New Roman"/>
          <w:sz w:val="28"/>
          <w:szCs w:val="24"/>
          <w:lang w:eastAsia="ru-RU"/>
        </w:rPr>
        <w:t>Р.А.Файрушина</w:t>
      </w:r>
      <w:proofErr w:type="spellEnd"/>
    </w:p>
    <w:p w:rsidR="00226307" w:rsidRPr="00226307" w:rsidRDefault="00226307" w:rsidP="0022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6307" w:rsidRPr="00226307" w:rsidRDefault="00226307" w:rsidP="00226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63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Приглашенные:</w:t>
      </w:r>
    </w:p>
    <w:p w:rsidR="00226307" w:rsidRPr="00226307" w:rsidRDefault="00226307" w:rsidP="0022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307" w:rsidRPr="00226307" w:rsidRDefault="002854F3" w:rsidP="00226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Глава</w:t>
      </w:r>
      <w:r w:rsidR="00226307" w:rsidRPr="0022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226307" w:rsidRPr="002263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226307" w:rsidRPr="0022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6307" w:rsidRPr="00226307" w:rsidRDefault="00226307" w:rsidP="00226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образования         </w:t>
      </w:r>
      <w:proofErr w:type="spellStart"/>
      <w:r w:rsidRPr="002263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Лениногорский</w:t>
      </w:r>
      <w:proofErr w:type="spellEnd"/>
      <w:r w:rsidRPr="0022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54F3" w:rsidRDefault="00226307" w:rsidP="00226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муниципальный  район                                         </w:t>
      </w:r>
      <w:proofErr w:type="spellStart"/>
      <w:r w:rsidR="002854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Р.Г.Хусаинов</w:t>
      </w:r>
      <w:proofErr w:type="spellEnd"/>
    </w:p>
    <w:p w:rsidR="002854F3" w:rsidRDefault="002854F3" w:rsidP="00226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Заместитель главы </w:t>
      </w:r>
      <w:proofErr w:type="gramStart"/>
      <w:r w:rsidRPr="002854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2854F3" w:rsidRDefault="002854F3" w:rsidP="00226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2854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Лениногорский</w:t>
      </w:r>
      <w:proofErr w:type="spellEnd"/>
      <w:r w:rsidRPr="0028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6307" w:rsidRDefault="002854F3" w:rsidP="00226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район»</w:t>
      </w:r>
      <w:r w:rsidR="00226307" w:rsidRPr="0022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0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С.В.Тимаков</w:t>
      </w:r>
      <w:proofErr w:type="spellEnd"/>
    </w:p>
    <w:p w:rsidR="002854F3" w:rsidRDefault="00107BB0" w:rsidP="00226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Начальник</w:t>
      </w:r>
      <w:r w:rsidR="0028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2854F3" w:rsidRPr="00226307" w:rsidRDefault="002854F3" w:rsidP="00226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B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 w:rsidR="0010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A6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A629D3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В.С.Санатуллин</w:t>
      </w:r>
      <w:proofErr w:type="spellEnd"/>
    </w:p>
    <w:p w:rsidR="00107BB0" w:rsidRPr="00226307" w:rsidRDefault="00226307" w:rsidP="00107BB0">
      <w:pPr>
        <w:tabs>
          <w:tab w:val="left" w:pos="56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07BB0" w:rsidRPr="0022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Участковый  уполномоченный полиции, </w:t>
      </w:r>
    </w:p>
    <w:p w:rsidR="00226307" w:rsidRDefault="00107BB0" w:rsidP="00107B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лейтенант полиции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307" w:rsidRPr="002263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Михайленко П.С.</w:t>
      </w:r>
    </w:p>
    <w:p w:rsidR="00A629D3" w:rsidRPr="00A629D3" w:rsidRDefault="00A629D3" w:rsidP="00107B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9D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Управляющий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Россельхозбанка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 w:rsidRPr="00A629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И.Л.Лыкова</w:t>
      </w:r>
      <w:proofErr w:type="spellEnd"/>
      <w:r w:rsidRPr="00A629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629D3" w:rsidRPr="00A629D3" w:rsidRDefault="00A629D3" w:rsidP="00107B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307" w:rsidRPr="00226307" w:rsidRDefault="00226307" w:rsidP="002263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226307" w:rsidRPr="00226307" w:rsidRDefault="00226307" w:rsidP="002263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proofErr w:type="gramStart"/>
      <w:r w:rsidRPr="0022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2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Е С Т К А   Д Н Я</w:t>
      </w:r>
    </w:p>
    <w:p w:rsidR="00226307" w:rsidRPr="00226307" w:rsidRDefault="00226307" w:rsidP="002263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Отчет Главы муниципального образования  «</w:t>
      </w:r>
      <w:proofErr w:type="spellStart"/>
      <w:r w:rsidRPr="00226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Зеленорощинское</w:t>
      </w:r>
      <w:proofErr w:type="spellEnd"/>
      <w:r w:rsidRPr="0022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 Лениногорского    муниципального   райо</w:t>
      </w:r>
      <w:r w:rsidR="00107B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Республики  Татарстан     о</w:t>
      </w:r>
      <w:r w:rsidRPr="0022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социально - экономическом     развитии  </w:t>
      </w:r>
      <w:proofErr w:type="spellStart"/>
      <w:r w:rsidRPr="00226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Зеленорощинско</w:t>
      </w:r>
      <w:r w:rsidR="002854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28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   поселения за 8</w:t>
      </w:r>
      <w:r w:rsidRPr="0022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текущего года.</w:t>
      </w:r>
    </w:p>
    <w:p w:rsidR="00107BB0" w:rsidRPr="00107BB0" w:rsidRDefault="00107BB0" w:rsidP="00107B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главы муниципального образования </w:t>
      </w:r>
      <w:proofErr w:type="spellStart"/>
      <w:r w:rsidRPr="00107B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Лениногорский</w:t>
      </w:r>
      <w:proofErr w:type="spellEnd"/>
    </w:p>
    <w:p w:rsidR="00107BB0" w:rsidRDefault="00107BB0" w:rsidP="00107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2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муниципальный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мэра города Лениногорска Хусаинова Р.Г.</w:t>
      </w:r>
      <w:r w:rsidRPr="0022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107BB0" w:rsidRPr="00107BB0" w:rsidRDefault="00226307" w:rsidP="00107B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участкового уполномоченного полиции, капитана полиции </w:t>
      </w:r>
      <w:r w:rsidR="00107BB0" w:rsidRPr="0010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26307" w:rsidRPr="00107BB0" w:rsidRDefault="00226307" w:rsidP="00107BB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B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 П.С.</w:t>
      </w:r>
    </w:p>
    <w:p w:rsidR="00226307" w:rsidRDefault="002043CA" w:rsidP="002043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начальника </w:t>
      </w:r>
      <w:proofErr w:type="spellStart"/>
      <w:r w:rsidR="002D56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Россельхозбанка</w:t>
      </w:r>
      <w:proofErr w:type="spellEnd"/>
      <w:r w:rsidR="002D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ковой И.Л.</w:t>
      </w:r>
    </w:p>
    <w:p w:rsidR="002043CA" w:rsidRPr="002043CA" w:rsidRDefault="002043CA" w:rsidP="002043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Разное</w:t>
      </w:r>
      <w:r w:rsidR="00A62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307" w:rsidRDefault="00226307" w:rsidP="0022630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307" w:rsidRPr="00226307" w:rsidRDefault="002043CA" w:rsidP="0022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Слушали: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Потапова А.А</w:t>
      </w:r>
      <w:r w:rsidR="00226307" w:rsidRPr="002263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 Главу   муниципального  </w:t>
      </w:r>
    </w:p>
    <w:p w:rsidR="00226307" w:rsidRPr="002043CA" w:rsidRDefault="00226307" w:rsidP="0022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63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2043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образования «</w:t>
      </w:r>
      <w:proofErr w:type="spellStart"/>
      <w:r w:rsidR="002043CA">
        <w:rPr>
          <w:rFonts w:ascii="Times New Roman" w:eastAsia="Times New Roman" w:hAnsi="Times New Roman" w:cs="Times New Roman"/>
          <w:sz w:val="28"/>
          <w:szCs w:val="24"/>
          <w:lang w:eastAsia="ru-RU"/>
        </w:rPr>
        <w:t>Зеленорощинское</w:t>
      </w:r>
      <w:proofErr w:type="spellEnd"/>
      <w:r w:rsidR="002043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2630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сельское  поселение»</w:t>
      </w:r>
    </w:p>
    <w:p w:rsidR="00226307" w:rsidRPr="00226307" w:rsidRDefault="00226307" w:rsidP="0022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6307" w:rsidRPr="00226307" w:rsidRDefault="00226307" w:rsidP="0022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63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285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В  своем  выступлении  он  ознакомил</w:t>
      </w:r>
      <w:r w:rsidRPr="002263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присутствующих  об  итогах  социально – экономического  развития   муниципального  образования «</w:t>
      </w:r>
      <w:proofErr w:type="spellStart"/>
      <w:r w:rsidRPr="00226307">
        <w:rPr>
          <w:rFonts w:ascii="Times New Roman" w:eastAsia="Times New Roman" w:hAnsi="Times New Roman" w:cs="Times New Roman"/>
          <w:sz w:val="28"/>
          <w:szCs w:val="24"/>
          <w:lang w:eastAsia="ru-RU"/>
        </w:rPr>
        <w:t>Зеленорощинское</w:t>
      </w:r>
      <w:proofErr w:type="spellEnd"/>
      <w:r w:rsidRPr="002263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сельское  поселение»  Лениногорского  муниципального    рай</w:t>
      </w:r>
      <w:r w:rsidR="002854F3">
        <w:rPr>
          <w:rFonts w:ascii="Times New Roman" w:eastAsia="Times New Roman" w:hAnsi="Times New Roman" w:cs="Times New Roman"/>
          <w:sz w:val="28"/>
          <w:szCs w:val="24"/>
          <w:lang w:eastAsia="ru-RU"/>
        </w:rPr>
        <w:t>она  Республики  Татарстан  за 8</w:t>
      </w:r>
      <w:r w:rsidRPr="002263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месяцев текущего года.</w:t>
      </w:r>
    </w:p>
    <w:p w:rsidR="00226307" w:rsidRPr="00226307" w:rsidRDefault="00226307" w:rsidP="0022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6307" w:rsidRPr="00226307" w:rsidRDefault="00226307" w:rsidP="00226307">
      <w:pPr>
        <w:tabs>
          <w:tab w:val="left" w:pos="3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63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Слушали:               </w:t>
      </w:r>
      <w:proofErr w:type="spellStart"/>
      <w:r w:rsidR="00B63502">
        <w:rPr>
          <w:rFonts w:ascii="Times New Roman" w:eastAsia="Times New Roman" w:hAnsi="Times New Roman" w:cs="Times New Roman"/>
          <w:sz w:val="28"/>
          <w:szCs w:val="24"/>
          <w:lang w:eastAsia="ru-RU"/>
        </w:rPr>
        <w:t>Р.Г.Хусаинов</w:t>
      </w:r>
      <w:proofErr w:type="gramStart"/>
      <w:r w:rsidR="00B63502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proofErr w:type="spellEnd"/>
      <w:r w:rsidR="00B63502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proofErr w:type="gramEnd"/>
      <w:r w:rsidR="00B635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Главу</w:t>
      </w:r>
      <w:r w:rsidRPr="002263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226307" w:rsidRPr="00226307" w:rsidRDefault="00226307" w:rsidP="00226307">
      <w:pPr>
        <w:tabs>
          <w:tab w:val="left" w:pos="3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63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муниципального образования «</w:t>
      </w:r>
      <w:proofErr w:type="spellStart"/>
      <w:r w:rsidRPr="00226307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Лениногорский</w:t>
      </w:r>
      <w:proofErr w:type="spellEnd"/>
    </w:p>
    <w:p w:rsidR="00226307" w:rsidRPr="00226307" w:rsidRDefault="00226307" w:rsidP="00226307">
      <w:pPr>
        <w:tabs>
          <w:tab w:val="left" w:pos="3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63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муниципальный район»</w:t>
      </w:r>
      <w:r w:rsidR="00B63502">
        <w:rPr>
          <w:rFonts w:ascii="Times New Roman" w:eastAsia="Times New Roman" w:hAnsi="Times New Roman" w:cs="Times New Roman"/>
          <w:sz w:val="28"/>
          <w:szCs w:val="24"/>
          <w:lang w:eastAsia="ru-RU"/>
        </w:rPr>
        <w:t>, мэра города Лениногорск.</w:t>
      </w:r>
      <w:r w:rsidRPr="002263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26307" w:rsidRPr="00226307" w:rsidRDefault="00226307" w:rsidP="0022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63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</w:p>
    <w:p w:rsidR="00226307" w:rsidRPr="00226307" w:rsidRDefault="00226307" w:rsidP="0022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63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B635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В своем выступлении он</w:t>
      </w:r>
      <w:r w:rsidR="002043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ознакомил</w:t>
      </w:r>
      <w:r w:rsidRPr="002263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присутствующих с итогами социально – экономического развития муниципального образования «</w:t>
      </w:r>
      <w:proofErr w:type="spellStart"/>
      <w:r w:rsidRPr="00226307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Лениног</w:t>
      </w:r>
      <w:r w:rsidR="00B63502">
        <w:rPr>
          <w:rFonts w:ascii="Times New Roman" w:eastAsia="Times New Roman" w:hAnsi="Times New Roman" w:cs="Times New Roman"/>
          <w:sz w:val="28"/>
          <w:szCs w:val="24"/>
          <w:lang w:eastAsia="ru-RU"/>
        </w:rPr>
        <w:t>орский</w:t>
      </w:r>
      <w:proofErr w:type="spellEnd"/>
      <w:r w:rsidR="00B635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муниципальный район» за 8</w:t>
      </w:r>
      <w:r w:rsidR="00E77E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месяцев текущего года.</w:t>
      </w:r>
      <w:r w:rsidRPr="002263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77E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Ознакомил с проектом «Стратегии социально-экономического развития муниципального района на период до 2030 года». </w:t>
      </w:r>
      <w:r w:rsidR="00B63502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его</w:t>
      </w:r>
      <w:r w:rsidRPr="002263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словам, в целом социально-экономическое поло</w:t>
      </w:r>
      <w:r w:rsidR="00E77E4E">
        <w:rPr>
          <w:rFonts w:ascii="Times New Roman" w:eastAsia="Times New Roman" w:hAnsi="Times New Roman" w:cs="Times New Roman"/>
          <w:sz w:val="28"/>
          <w:szCs w:val="24"/>
          <w:lang w:eastAsia="ru-RU"/>
        </w:rPr>
        <w:t>жение города и района стабильно. Сегодня имеется множество республиканских программ,</w:t>
      </w:r>
      <w:r w:rsidRPr="002263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6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которых </w:t>
      </w:r>
      <w:r w:rsidR="00E77E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наш район активно участвует</w:t>
      </w:r>
      <w:r w:rsidR="00F6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это строительство </w:t>
      </w:r>
      <w:proofErr w:type="spellStart"/>
      <w:r w:rsidR="00F61CD2">
        <w:rPr>
          <w:rFonts w:ascii="Times New Roman" w:eastAsia="Times New Roman" w:hAnsi="Times New Roman" w:cs="Times New Roman"/>
          <w:sz w:val="28"/>
          <w:szCs w:val="24"/>
          <w:lang w:eastAsia="ru-RU"/>
        </w:rPr>
        <w:t>ФАПов</w:t>
      </w:r>
      <w:proofErr w:type="spellEnd"/>
      <w:r w:rsidR="00F6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 ветлечебниц, ремонт сельских клубов, сельских советов, уличное освещение, асфальтное покрытие </w:t>
      </w:r>
      <w:r w:rsidR="00A629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дорог. </w:t>
      </w:r>
      <w:r w:rsidR="00F6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Вкратце рассказал о предстоящих выборах 18 сентября 2016 года.</w:t>
      </w:r>
    </w:p>
    <w:p w:rsidR="00226307" w:rsidRPr="00226307" w:rsidRDefault="00226307" w:rsidP="0022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63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Слушали:                  </w:t>
      </w:r>
      <w:r w:rsidRPr="00226307">
        <w:rPr>
          <w:rFonts w:ascii="Times New Roman" w:eastAsia="Times New Roman" w:hAnsi="Times New Roman" w:cs="Times New Roman"/>
          <w:sz w:val="28"/>
          <w:szCs w:val="24"/>
          <w:lang w:eastAsia="ru-RU"/>
        </w:rPr>
        <w:t>Михайленко Павла Сергеевича – участкового</w:t>
      </w:r>
    </w:p>
    <w:p w:rsidR="00226307" w:rsidRPr="00226307" w:rsidRDefault="00226307" w:rsidP="00226307">
      <w:pPr>
        <w:tabs>
          <w:tab w:val="left" w:pos="2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63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22630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уполномоченного полиции, старшего лейтенанта</w:t>
      </w:r>
    </w:p>
    <w:p w:rsidR="00226307" w:rsidRPr="00226307" w:rsidRDefault="00226307" w:rsidP="00226307">
      <w:pPr>
        <w:tabs>
          <w:tab w:val="left" w:pos="2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63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B635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Pr="0022630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полиции.</w:t>
      </w:r>
    </w:p>
    <w:p w:rsidR="00226307" w:rsidRPr="00226307" w:rsidRDefault="00226307" w:rsidP="00226307">
      <w:pPr>
        <w:tabs>
          <w:tab w:val="left" w:pos="2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6307" w:rsidRPr="00226307" w:rsidRDefault="00226307" w:rsidP="00226307">
      <w:pPr>
        <w:tabs>
          <w:tab w:val="left" w:pos="2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63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629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2263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629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Михайленко П.С. </w:t>
      </w:r>
      <w:r w:rsidRPr="002263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ознакомил присутствующих с </w:t>
      </w:r>
      <w:proofErr w:type="gramStart"/>
      <w:r w:rsidRPr="00226307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криминогенной обстановкой</w:t>
      </w:r>
      <w:proofErr w:type="gramEnd"/>
      <w:r w:rsidRPr="002263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городе и районе, в том числе об участившихся фактах мошенничества в отношении пожилых людей, о </w:t>
      </w:r>
      <w:r w:rsidR="002D565D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кражах скота в сельских поселениях,  купании в запрещенных местах, о противодействии коррупции и</w:t>
      </w:r>
      <w:r w:rsidRPr="002263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проводимой профилактической работе с населением. Также призвал граждан, особенно пожилого возраста</w:t>
      </w:r>
      <w:r w:rsidR="002D5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2263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быть бдительными и не поддаваться на уловки мошенников.</w:t>
      </w:r>
      <w:r w:rsidR="002D5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26307" w:rsidRPr="00226307" w:rsidRDefault="00226307" w:rsidP="00226307">
      <w:pPr>
        <w:tabs>
          <w:tab w:val="left" w:pos="2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6307" w:rsidRPr="00226307" w:rsidRDefault="00226307" w:rsidP="0022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6307" w:rsidRPr="00226307" w:rsidRDefault="00226307" w:rsidP="00226307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63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Выступила:</w:t>
      </w:r>
      <w:r w:rsidR="00B635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Лыкова Ирина Леонидовна </w:t>
      </w:r>
      <w:proofErr w:type="gramStart"/>
      <w:r w:rsidR="00B63502">
        <w:rPr>
          <w:rFonts w:ascii="Times New Roman" w:eastAsia="Times New Roman" w:hAnsi="Times New Roman" w:cs="Times New Roman"/>
          <w:sz w:val="28"/>
          <w:szCs w:val="24"/>
          <w:lang w:eastAsia="ru-RU"/>
        </w:rPr>
        <w:t>–н</w:t>
      </w:r>
      <w:proofErr w:type="gramEnd"/>
      <w:r w:rsidR="00B635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ачальник </w:t>
      </w:r>
      <w:proofErr w:type="spellStart"/>
      <w:r w:rsidR="00B63502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Россельхозбанка</w:t>
      </w:r>
      <w:proofErr w:type="spellEnd"/>
      <w:r w:rsidR="00B6350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2263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</w:p>
    <w:p w:rsidR="00226307" w:rsidRPr="00226307" w:rsidRDefault="00226307" w:rsidP="00226307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63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B63502">
        <w:rPr>
          <w:rFonts w:ascii="Times New Roman" w:eastAsia="Times New Roman" w:hAnsi="Times New Roman" w:cs="Times New Roman"/>
          <w:sz w:val="28"/>
          <w:szCs w:val="24"/>
          <w:lang w:eastAsia="ru-RU"/>
        </w:rPr>
        <w:t>Она ознакомила присутствующих, какими видами кредитов могут воспользоваться граждане, имеющие ЛПХ, познакомила с условиями, процентами кредитов, объяснила пожилому населению о возможности воспользоваться  кредитами для пенсионеров.</w:t>
      </w:r>
      <w:r w:rsidRPr="002263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226307" w:rsidRPr="00226307" w:rsidRDefault="00226307" w:rsidP="00226307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565D" w:rsidRPr="00226307" w:rsidRDefault="002D565D" w:rsidP="002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Выступил</w:t>
      </w:r>
      <w:r w:rsidRPr="002263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:  </w:t>
      </w:r>
      <w:r w:rsidRPr="009D6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Бакиров </w:t>
      </w:r>
      <w:proofErr w:type="spellStart"/>
      <w:r w:rsidRPr="009D60DC">
        <w:rPr>
          <w:rFonts w:ascii="Times New Roman" w:eastAsia="Times New Roman" w:hAnsi="Times New Roman" w:cs="Times New Roman"/>
          <w:sz w:val="28"/>
          <w:szCs w:val="24"/>
          <w:lang w:eastAsia="ru-RU"/>
        </w:rPr>
        <w:t>Фарит</w:t>
      </w:r>
      <w:proofErr w:type="spellEnd"/>
      <w:r w:rsidRPr="009D6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D60DC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Минсагитович</w:t>
      </w:r>
      <w:proofErr w:type="spellEnd"/>
      <w:r w:rsidRPr="002263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- </w:t>
      </w:r>
      <w:r w:rsidRPr="002D565D">
        <w:rPr>
          <w:rFonts w:ascii="Times New Roman" w:eastAsia="Times New Roman" w:hAnsi="Times New Roman" w:cs="Times New Roman"/>
          <w:sz w:val="28"/>
          <w:szCs w:val="24"/>
          <w:lang w:eastAsia="ru-RU"/>
        </w:rPr>
        <w:t>житель села Зеленая Роща</w:t>
      </w:r>
      <w:r w:rsidRPr="002263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</w:t>
      </w:r>
    </w:p>
    <w:p w:rsidR="002D565D" w:rsidRPr="00226307" w:rsidRDefault="002D565D" w:rsidP="002D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630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«У меня вопрос – почему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на все улицы заезжает мусороуборочная машина и не укладывается по времени? Ждем машину полтора часа.</w:t>
      </w:r>
    </w:p>
    <w:p w:rsidR="00226307" w:rsidRPr="0081361E" w:rsidRDefault="0081361E" w:rsidP="00226307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361E">
        <w:rPr>
          <w:rFonts w:ascii="Times New Roman" w:eastAsia="Times New Roman" w:hAnsi="Times New Roman" w:cs="Times New Roman"/>
          <w:sz w:val="28"/>
          <w:szCs w:val="24"/>
          <w:lang w:eastAsia="ru-RU"/>
        </w:rPr>
        <w:t>Нельзя ли установить кон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тейнеры в одном месте для нескольких улиц.</w:t>
      </w:r>
    </w:p>
    <w:p w:rsidR="00226307" w:rsidRPr="00226307" w:rsidRDefault="00226307" w:rsidP="00B6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63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Слушали:   </w:t>
      </w:r>
      <w:proofErr w:type="spellStart"/>
      <w:r w:rsidR="002D56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Ковеева</w:t>
      </w:r>
      <w:proofErr w:type="spellEnd"/>
      <w:r w:rsidR="002D56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Р.Г.   </w:t>
      </w:r>
      <w:r w:rsidR="00B635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-начальника ОО «</w:t>
      </w:r>
      <w:proofErr w:type="spellStart"/>
      <w:r w:rsidR="00B63502">
        <w:rPr>
          <w:rFonts w:ascii="Times New Roman" w:eastAsia="Times New Roman" w:hAnsi="Times New Roman" w:cs="Times New Roman"/>
          <w:sz w:val="28"/>
          <w:szCs w:val="24"/>
          <w:lang w:eastAsia="ru-RU"/>
        </w:rPr>
        <w:t>Мехуборка</w:t>
      </w:r>
      <w:proofErr w:type="spellEnd"/>
      <w:r w:rsidR="00B63502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226307" w:rsidRDefault="00226307" w:rsidP="0022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63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</w:t>
      </w:r>
      <w:r w:rsidRPr="002263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D6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нас кажду</w:t>
      </w:r>
      <w:r w:rsidR="00F6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 неделю водители </w:t>
      </w:r>
      <w:proofErr w:type="gramStart"/>
      <w:r w:rsidR="00F61CD2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меняются и  все</w:t>
      </w:r>
      <w:r w:rsidR="009D6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улицы они пока не знают</w:t>
      </w:r>
      <w:proofErr w:type="gramEnd"/>
      <w:r w:rsidR="009D60DC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Поэтому предлагаю выделить с поселения одного грузчика, который показывал бы улицы и грузил мусор.</w:t>
      </w:r>
      <w:r w:rsidR="008136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Установить контейнеры мы не можем, для этого у нас нет средств, такой вариант возможен только там, где многоэтажки. Кто  из вас согласится, чтобы возле своего двора стояли контейнеры?</w:t>
      </w:r>
      <w:r w:rsidR="00F6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Никто.</w:t>
      </w:r>
    </w:p>
    <w:p w:rsidR="002A2808" w:rsidRDefault="002A2808" w:rsidP="0022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2808" w:rsidRDefault="002A2808" w:rsidP="00226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Вопрос: Львова Елизавета Михайловна</w:t>
      </w:r>
    </w:p>
    <w:p w:rsidR="002A2808" w:rsidRDefault="002A2808" w:rsidP="0022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Когда снесут бывшее общежитие СПТУ</w:t>
      </w:r>
      <w:r w:rsidR="00CB5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? </w:t>
      </w:r>
    </w:p>
    <w:p w:rsidR="00CB5386" w:rsidRPr="00CB5386" w:rsidRDefault="00CB5386" w:rsidP="00226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B5386" w:rsidRDefault="00CB5386" w:rsidP="0022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А.А.Потапов</w:t>
      </w:r>
      <w:proofErr w:type="spellEnd"/>
      <w:r w:rsidR="00FA22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– </w:t>
      </w:r>
      <w:r w:rsidR="00FA22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Это </w:t>
      </w:r>
      <w:r w:rsidR="00FA22FC" w:rsidRPr="00FA22F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общежитие</w:t>
      </w:r>
      <w:r w:rsidR="00FA22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A22FC" w:rsidRPr="00FA22F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на нашем балансе.</w:t>
      </w:r>
      <w:r w:rsidR="00FA22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Мы со своей стороны неоднократно писали письма директору политехнического колледжа Шамсутдинову, с просьбой снести это общежитие.</w:t>
      </w:r>
    </w:p>
    <w:p w:rsidR="00FA22FC" w:rsidRPr="00FA22FC" w:rsidRDefault="00FA22FC" w:rsidP="0022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22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Тимаков С.В.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политехнического колледжа сменился, нужно написать письмо новому руководству. </w:t>
      </w:r>
    </w:p>
    <w:p w:rsidR="00226307" w:rsidRPr="00226307" w:rsidRDefault="00226307" w:rsidP="00226307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6307" w:rsidRPr="00226307" w:rsidRDefault="00226307" w:rsidP="00226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3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РЕШИЛИ</w:t>
      </w:r>
      <w:proofErr w:type="gramStart"/>
      <w:r w:rsidRPr="002263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:</w:t>
      </w:r>
      <w:proofErr w:type="gramEnd"/>
    </w:p>
    <w:p w:rsidR="00226307" w:rsidRPr="00226307" w:rsidRDefault="00226307" w:rsidP="0022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Отчет Главы,  руководителя  исполнительного  комитета  муниципального  образования  «</w:t>
      </w:r>
      <w:proofErr w:type="spellStart"/>
      <w:r w:rsidRPr="00226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Зеленорощинское</w:t>
      </w:r>
      <w:proofErr w:type="spellEnd"/>
      <w:r w:rsidRPr="0022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 поселение»  Лениногорского  муниципального  района  Республики  Татарстан  об  итогах  социал</w:t>
      </w:r>
      <w:r w:rsidR="00FA22FC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ьно-экономического развития за 8</w:t>
      </w:r>
      <w:r w:rsidRPr="0022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текущего года принять к сведению.</w:t>
      </w:r>
    </w:p>
    <w:p w:rsidR="00226307" w:rsidRPr="00226307" w:rsidRDefault="00226307" w:rsidP="0022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 Поручить  исполнительному  комитету  </w:t>
      </w:r>
      <w:proofErr w:type="spellStart"/>
      <w:r w:rsidRPr="00226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Зеленорощинского</w:t>
      </w:r>
      <w:proofErr w:type="spellEnd"/>
      <w:r w:rsidRPr="0022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поселения:</w:t>
      </w:r>
    </w:p>
    <w:p w:rsidR="00226307" w:rsidRPr="00226307" w:rsidRDefault="00226307" w:rsidP="0022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- обеспечить  выполнение  поставленных  задач  по  социально-экономическому  развитию  Поселения;</w:t>
      </w:r>
    </w:p>
    <w:p w:rsidR="00226307" w:rsidRPr="00226307" w:rsidRDefault="00226307" w:rsidP="0022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- обобщить поступившие предложения и замечания граждан и своевременно   довести  их  до  сведения  участников  схода  граждан;</w:t>
      </w:r>
    </w:p>
    <w:p w:rsidR="00226307" w:rsidRPr="00226307" w:rsidRDefault="00226307" w:rsidP="0022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307" w:rsidRPr="00226307" w:rsidRDefault="00226307" w:rsidP="0022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Доклад участкового уполномоченного полиции, старшего лейтенанта полиции Михайленко П.С., принять к сведению.</w:t>
      </w:r>
    </w:p>
    <w:p w:rsidR="00226307" w:rsidRPr="00226307" w:rsidRDefault="00226307" w:rsidP="0022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4.Настоящее  решение  обнародовать  на  информационных  стендах  на территории  </w:t>
      </w:r>
      <w:proofErr w:type="spellStart"/>
      <w:r w:rsidRPr="002263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26307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22630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еленая</w:t>
      </w:r>
      <w:proofErr w:type="spellEnd"/>
      <w:r w:rsidRPr="0022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Роща  в  здании  АКЦ  по  адресу:  </w:t>
      </w:r>
      <w:proofErr w:type="spellStart"/>
      <w:r w:rsidRPr="00226307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с.Зеленая</w:t>
      </w:r>
      <w:proofErr w:type="spellEnd"/>
      <w:r w:rsidRPr="0022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Роща,  </w:t>
      </w:r>
      <w:proofErr w:type="spellStart"/>
      <w:r w:rsidRPr="0022630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ул.Строительная</w:t>
      </w:r>
      <w:proofErr w:type="spellEnd"/>
      <w:r w:rsidRPr="0022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д.1,  и  в клубе  </w:t>
      </w:r>
      <w:proofErr w:type="spellStart"/>
      <w:r w:rsidRPr="00226307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с.Спиридоновка</w:t>
      </w:r>
      <w:proofErr w:type="spellEnd"/>
      <w:r w:rsidRPr="0022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адресу:  </w:t>
      </w:r>
      <w:proofErr w:type="spellStart"/>
      <w:r w:rsidRPr="00226307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с.Спиридоновка</w:t>
      </w:r>
      <w:proofErr w:type="spellEnd"/>
      <w:r w:rsidRPr="0022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22630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Pr="0022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д.32.</w:t>
      </w:r>
    </w:p>
    <w:p w:rsidR="00226307" w:rsidRPr="00226307" w:rsidRDefault="00226307" w:rsidP="00226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307" w:rsidRPr="00226307" w:rsidRDefault="00226307" w:rsidP="0022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0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 схода</w:t>
      </w:r>
    </w:p>
    <w:p w:rsidR="00226307" w:rsidRDefault="00226307" w:rsidP="0022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63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граждан                                                                      </w:t>
      </w:r>
      <w:r w:rsidR="00A629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Pr="002263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spellStart"/>
      <w:r w:rsidR="00FA22FC">
        <w:rPr>
          <w:rFonts w:ascii="Times New Roman" w:eastAsia="Times New Roman" w:hAnsi="Times New Roman" w:cs="Times New Roman"/>
          <w:sz w:val="28"/>
          <w:szCs w:val="24"/>
          <w:lang w:eastAsia="ru-RU"/>
        </w:rPr>
        <w:t>А.А.Потапов</w:t>
      </w:r>
      <w:proofErr w:type="spellEnd"/>
    </w:p>
    <w:p w:rsidR="00A629D3" w:rsidRPr="00226307" w:rsidRDefault="00A629D3" w:rsidP="0022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6307" w:rsidRPr="00226307" w:rsidRDefault="00226307" w:rsidP="0022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630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  схода</w:t>
      </w:r>
    </w:p>
    <w:p w:rsidR="00226307" w:rsidRPr="00226307" w:rsidRDefault="00226307" w:rsidP="0022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63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граждан                                                                      </w:t>
      </w:r>
      <w:r w:rsidR="00A629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bookmarkStart w:id="0" w:name="_GoBack"/>
      <w:bookmarkEnd w:id="0"/>
      <w:r w:rsidRPr="002263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spellStart"/>
      <w:r w:rsidR="00FA22FC">
        <w:rPr>
          <w:rFonts w:ascii="Times New Roman" w:eastAsia="Times New Roman" w:hAnsi="Times New Roman" w:cs="Times New Roman"/>
          <w:sz w:val="28"/>
          <w:szCs w:val="24"/>
          <w:lang w:eastAsia="ru-RU"/>
        </w:rPr>
        <w:t>Р.А.Файрушина</w:t>
      </w:r>
      <w:proofErr w:type="spellEnd"/>
    </w:p>
    <w:p w:rsidR="00226307" w:rsidRPr="00226307" w:rsidRDefault="00226307" w:rsidP="0022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0DE" w:rsidRDefault="001F00DE"/>
    <w:sectPr w:rsidR="001F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5BD3"/>
    <w:multiLevelType w:val="hybridMultilevel"/>
    <w:tmpl w:val="AF640B54"/>
    <w:lvl w:ilvl="0" w:tplc="392E0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C83236"/>
    <w:multiLevelType w:val="hybridMultilevel"/>
    <w:tmpl w:val="AF640B54"/>
    <w:lvl w:ilvl="0" w:tplc="392E0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0E"/>
    <w:rsid w:val="00107BB0"/>
    <w:rsid w:val="001F00DE"/>
    <w:rsid w:val="002043CA"/>
    <w:rsid w:val="00226307"/>
    <w:rsid w:val="002854F3"/>
    <w:rsid w:val="002A2808"/>
    <w:rsid w:val="002D565D"/>
    <w:rsid w:val="0038170E"/>
    <w:rsid w:val="00565B4C"/>
    <w:rsid w:val="0081361E"/>
    <w:rsid w:val="008336D5"/>
    <w:rsid w:val="009D60DC"/>
    <w:rsid w:val="00A629D3"/>
    <w:rsid w:val="00B57833"/>
    <w:rsid w:val="00B63502"/>
    <w:rsid w:val="00C95657"/>
    <w:rsid w:val="00CB5386"/>
    <w:rsid w:val="00E77E4E"/>
    <w:rsid w:val="00F61CD2"/>
    <w:rsid w:val="00FA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Зеленорощенское СП</dc:creator>
  <cp:keywords/>
  <dc:description/>
  <cp:lastModifiedBy>Зеленорощенское СП</cp:lastModifiedBy>
  <cp:revision>15</cp:revision>
  <dcterms:created xsi:type="dcterms:W3CDTF">2016-08-15T11:07:00Z</dcterms:created>
  <dcterms:modified xsi:type="dcterms:W3CDTF">2016-09-06T11:42:00Z</dcterms:modified>
</cp:coreProperties>
</file>